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8" w:rsidRPr="001E5BD8" w:rsidRDefault="001E5BD8" w:rsidP="001E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1E5BD8" w:rsidRPr="001E5BD8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совместного заседания постоянных комиссий</w:t>
      </w:r>
    </w:p>
    <w:p w:rsidR="001E5BD8" w:rsidRPr="001E5BD8" w:rsidRDefault="001E5BD8" w:rsidP="001E5B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Думы городского округа Большой Камень</w:t>
      </w:r>
    </w:p>
    <w:p w:rsidR="001E5BD8" w:rsidRPr="001E5BD8" w:rsidRDefault="005E0F23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2A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5BD8" w:rsidRPr="001E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 w:rsidR="004B465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1E5BD8" w:rsidRPr="001E5BD8">
        <w:rPr>
          <w:rFonts w:ascii="Times New Roman" w:eastAsia="Times New Roman" w:hAnsi="Times New Roman" w:cs="Times New Roman"/>
          <w:b/>
          <w:sz w:val="28"/>
          <w:szCs w:val="28"/>
        </w:rPr>
        <w:t>2022 года</w:t>
      </w: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E5BD8" w:rsidRPr="001E5BD8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Начало заседания в </w:t>
      </w: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 в зале заседаний по адресу:</w:t>
      </w:r>
    </w:p>
    <w:p w:rsidR="001E5BD8" w:rsidRPr="001E5BD8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ул. Карла Маркса, д. 4, </w:t>
      </w:r>
      <w:proofErr w:type="spellStart"/>
      <w:r w:rsidRPr="001E5BD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E5BD8">
        <w:rPr>
          <w:rFonts w:ascii="Times New Roman" w:eastAsia="Times New Roman" w:hAnsi="Times New Roman" w:cs="Times New Roman"/>
          <w:sz w:val="28"/>
          <w:szCs w:val="28"/>
        </w:rPr>
        <w:t>. 9, г. Большой Камень</w:t>
      </w: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F02C96" w:rsidRPr="00190AE6" w:rsidRDefault="00F02C96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1E5BD8" w:rsidRPr="001E5BD8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Утверждение повестки дня заседания</w:t>
      </w:r>
    </w:p>
    <w:p w:rsidR="001E5BD8" w:rsidRPr="00190AE6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915FC3" w:rsidRPr="001E5BD8" w:rsidTr="001E5BD8">
        <w:trPr>
          <w:cantSplit/>
          <w:trHeight w:val="1677"/>
        </w:trPr>
        <w:tc>
          <w:tcPr>
            <w:tcW w:w="1560" w:type="dxa"/>
          </w:tcPr>
          <w:p w:rsidR="00915FC3" w:rsidRPr="001E5BD8" w:rsidRDefault="00915FC3" w:rsidP="001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EA1D9F" w:rsidRDefault="00EA1D9F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E44F7A">
              <w:rPr>
                <w:b/>
                <w:sz w:val="28"/>
                <w:szCs w:val="26"/>
              </w:rPr>
              <w:t>«О внесении изменений в Порядок предоставления жилых помещений служебного жилищного фонда городского округа Большой Камень</w:t>
            </w:r>
            <w:r>
              <w:rPr>
                <w:b/>
                <w:sz w:val="28"/>
                <w:szCs w:val="26"/>
              </w:rPr>
              <w:t xml:space="preserve">» </w:t>
            </w:r>
          </w:p>
          <w:p w:rsidR="00EA1D9F" w:rsidRPr="004B465C" w:rsidRDefault="00EA1D9F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16"/>
                <w:szCs w:val="16"/>
              </w:rPr>
            </w:pPr>
          </w:p>
          <w:p w:rsidR="00EA1D9F" w:rsidRPr="006728AF" w:rsidRDefault="00EA1D9F" w:rsidP="00EA1D9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A1D9F" w:rsidRDefault="00235324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Кузнецов Алексей Владимирович</w:t>
            </w:r>
            <w:r w:rsidR="00EA1D9F">
              <w:rPr>
                <w:sz w:val="28"/>
                <w:szCs w:val="26"/>
              </w:rPr>
              <w:t xml:space="preserve">, </w:t>
            </w:r>
            <w:r>
              <w:rPr>
                <w:sz w:val="28"/>
                <w:szCs w:val="26"/>
              </w:rPr>
              <w:t>председатель</w:t>
            </w:r>
            <w:r w:rsidR="00EA1D9F">
              <w:rPr>
                <w:sz w:val="28"/>
                <w:szCs w:val="26"/>
              </w:rPr>
              <w:t xml:space="preserve"> Думы</w:t>
            </w:r>
            <w:r w:rsidR="00EA1D9F" w:rsidRPr="00E44F7A">
              <w:rPr>
                <w:sz w:val="28"/>
                <w:szCs w:val="26"/>
              </w:rPr>
              <w:t xml:space="preserve"> городского округа Большой Камень</w:t>
            </w:r>
          </w:p>
          <w:p w:rsidR="00915FC3" w:rsidRPr="00812CD2" w:rsidRDefault="00915FC3" w:rsidP="0069326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EA1D9F" w:rsidRPr="001E5BD8" w:rsidTr="001E5BD8">
        <w:trPr>
          <w:cantSplit/>
          <w:trHeight w:val="1677"/>
        </w:trPr>
        <w:tc>
          <w:tcPr>
            <w:tcW w:w="1560" w:type="dxa"/>
          </w:tcPr>
          <w:p w:rsidR="00EA1D9F" w:rsidRPr="001E5BD8" w:rsidRDefault="00EA1D9F" w:rsidP="009F6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EA1D9F" w:rsidRDefault="00EA1D9F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E44F7A">
              <w:rPr>
                <w:b/>
                <w:sz w:val="28"/>
                <w:szCs w:val="26"/>
              </w:rPr>
              <w:t>«О внесении изменений в Порядок предоставления жилых помещений служебного жилищного фонда городского округа Большой Камень</w:t>
            </w:r>
            <w:r>
              <w:rPr>
                <w:b/>
                <w:sz w:val="28"/>
                <w:szCs w:val="26"/>
              </w:rPr>
              <w:t xml:space="preserve">» </w:t>
            </w:r>
          </w:p>
          <w:p w:rsidR="00EA1D9F" w:rsidRPr="004B465C" w:rsidRDefault="00EA1D9F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16"/>
                <w:szCs w:val="16"/>
              </w:rPr>
            </w:pPr>
          </w:p>
          <w:p w:rsidR="00EA1D9F" w:rsidRPr="006728AF" w:rsidRDefault="00EA1D9F" w:rsidP="00EA1D9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EA1D9F" w:rsidRDefault="00EA1D9F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E44F7A">
              <w:rPr>
                <w:sz w:val="28"/>
                <w:szCs w:val="26"/>
              </w:rPr>
              <w:t>Идрисова</w:t>
            </w:r>
            <w:r>
              <w:rPr>
                <w:sz w:val="28"/>
                <w:szCs w:val="26"/>
              </w:rPr>
              <w:t xml:space="preserve"> </w:t>
            </w:r>
            <w:r w:rsidRPr="00E44F7A">
              <w:rPr>
                <w:sz w:val="28"/>
                <w:szCs w:val="26"/>
              </w:rPr>
              <w:t>Татьяна Владимировна</w:t>
            </w:r>
            <w:r>
              <w:rPr>
                <w:sz w:val="28"/>
                <w:szCs w:val="26"/>
              </w:rPr>
              <w:t xml:space="preserve">, главный специалист </w:t>
            </w:r>
            <w:r w:rsidR="00583D59">
              <w:rPr>
                <w:sz w:val="28"/>
                <w:szCs w:val="26"/>
              </w:rPr>
              <w:br/>
            </w:r>
            <w:r w:rsidRPr="00E44F7A">
              <w:rPr>
                <w:sz w:val="28"/>
                <w:szCs w:val="26"/>
              </w:rPr>
              <w:t>1 разряда</w:t>
            </w:r>
            <w:r>
              <w:rPr>
                <w:sz w:val="28"/>
                <w:szCs w:val="26"/>
              </w:rPr>
              <w:t xml:space="preserve"> у</w:t>
            </w:r>
            <w:r w:rsidRPr="00E44F7A">
              <w:rPr>
                <w:sz w:val="28"/>
                <w:szCs w:val="26"/>
              </w:rPr>
              <w:t>правлени</w:t>
            </w:r>
            <w:r>
              <w:rPr>
                <w:sz w:val="28"/>
                <w:szCs w:val="26"/>
              </w:rPr>
              <w:t>я</w:t>
            </w:r>
            <w:r w:rsidRPr="00E44F7A">
              <w:rPr>
                <w:sz w:val="28"/>
                <w:szCs w:val="26"/>
              </w:rPr>
              <w:t xml:space="preserve"> по учету и распределению жилых помещений</w:t>
            </w:r>
            <w:r>
              <w:rPr>
                <w:sz w:val="28"/>
                <w:szCs w:val="26"/>
              </w:rPr>
              <w:t xml:space="preserve"> </w:t>
            </w:r>
            <w:r w:rsidRPr="00E44F7A">
              <w:rPr>
                <w:sz w:val="28"/>
                <w:szCs w:val="26"/>
              </w:rPr>
              <w:t>администрации городского округа Большой Камень</w:t>
            </w:r>
          </w:p>
          <w:p w:rsidR="00EA1D9F" w:rsidRDefault="00EA1D9F" w:rsidP="00EA1D9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B40E9A" w:rsidRPr="001E5BD8" w:rsidTr="001E5BD8">
        <w:trPr>
          <w:cantSplit/>
          <w:trHeight w:val="1677"/>
        </w:trPr>
        <w:tc>
          <w:tcPr>
            <w:tcW w:w="1560" w:type="dxa"/>
          </w:tcPr>
          <w:p w:rsidR="00B40E9A" w:rsidRPr="001E5BD8" w:rsidRDefault="00B40E9A" w:rsidP="00C1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3</w:t>
            </w:r>
          </w:p>
        </w:tc>
        <w:tc>
          <w:tcPr>
            <w:tcW w:w="7938" w:type="dxa"/>
          </w:tcPr>
          <w:p w:rsidR="00B40E9A" w:rsidRPr="00B40E9A" w:rsidRDefault="00B40E9A" w:rsidP="00B40E9A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B40E9A">
              <w:rPr>
                <w:b/>
                <w:sz w:val="28"/>
                <w:szCs w:val="26"/>
              </w:rPr>
              <w:t xml:space="preserve">«О внесении изменений в Положение о порядке и условиях коммерческого найма жилых помещений, находящихся </w:t>
            </w:r>
            <w:r w:rsidRPr="00B40E9A">
              <w:rPr>
                <w:b/>
                <w:sz w:val="28"/>
                <w:szCs w:val="26"/>
              </w:rPr>
              <w:br/>
              <w:t>в жилищном фонде городского округа Большой Камень»</w:t>
            </w:r>
            <w:r w:rsidRPr="00B40E9A">
              <w:rPr>
                <w:sz w:val="28"/>
                <w:szCs w:val="26"/>
              </w:rPr>
              <w:t xml:space="preserve"> </w:t>
            </w:r>
          </w:p>
          <w:p w:rsidR="00B40E9A" w:rsidRPr="00B40E9A" w:rsidRDefault="00B40E9A" w:rsidP="00B40E9A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40E9A" w:rsidRPr="006728AF" w:rsidRDefault="00B40E9A" w:rsidP="00B40E9A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40E9A" w:rsidRDefault="00B40E9A" w:rsidP="00B40E9A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E44F7A">
              <w:rPr>
                <w:sz w:val="28"/>
                <w:szCs w:val="26"/>
              </w:rPr>
              <w:t>Идрисова</w:t>
            </w:r>
            <w:r>
              <w:rPr>
                <w:sz w:val="28"/>
                <w:szCs w:val="26"/>
              </w:rPr>
              <w:t xml:space="preserve"> </w:t>
            </w:r>
            <w:r w:rsidRPr="00E44F7A">
              <w:rPr>
                <w:sz w:val="28"/>
                <w:szCs w:val="26"/>
              </w:rPr>
              <w:t>Татьяна Владимировна</w:t>
            </w:r>
            <w:r>
              <w:rPr>
                <w:sz w:val="28"/>
                <w:szCs w:val="26"/>
              </w:rPr>
              <w:t xml:space="preserve">, главный специалист </w:t>
            </w:r>
            <w:r w:rsidR="00583D59">
              <w:rPr>
                <w:sz w:val="28"/>
                <w:szCs w:val="26"/>
              </w:rPr>
              <w:br/>
            </w:r>
            <w:r w:rsidRPr="00E44F7A">
              <w:rPr>
                <w:sz w:val="28"/>
                <w:szCs w:val="26"/>
              </w:rPr>
              <w:t>1 разряда</w:t>
            </w:r>
            <w:r>
              <w:rPr>
                <w:sz w:val="28"/>
                <w:szCs w:val="26"/>
              </w:rPr>
              <w:t xml:space="preserve"> у</w:t>
            </w:r>
            <w:r w:rsidRPr="00E44F7A">
              <w:rPr>
                <w:sz w:val="28"/>
                <w:szCs w:val="26"/>
              </w:rPr>
              <w:t>правлени</w:t>
            </w:r>
            <w:r>
              <w:rPr>
                <w:sz w:val="28"/>
                <w:szCs w:val="26"/>
              </w:rPr>
              <w:t>я</w:t>
            </w:r>
            <w:r w:rsidRPr="00E44F7A">
              <w:rPr>
                <w:sz w:val="28"/>
                <w:szCs w:val="26"/>
              </w:rPr>
              <w:t xml:space="preserve"> по учету и распределению жилых помещений</w:t>
            </w:r>
            <w:r>
              <w:rPr>
                <w:sz w:val="28"/>
                <w:szCs w:val="26"/>
              </w:rPr>
              <w:t xml:space="preserve"> </w:t>
            </w:r>
            <w:r w:rsidRPr="00E44F7A">
              <w:rPr>
                <w:sz w:val="28"/>
                <w:szCs w:val="26"/>
              </w:rPr>
              <w:t>администрации городского округа Большой Камень</w:t>
            </w:r>
          </w:p>
          <w:p w:rsidR="00B40E9A" w:rsidRDefault="00B40E9A" w:rsidP="00B40E9A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B40E9A" w:rsidRPr="001E5BD8" w:rsidTr="001E5BD8">
        <w:trPr>
          <w:cantSplit/>
          <w:trHeight w:val="1677"/>
        </w:trPr>
        <w:tc>
          <w:tcPr>
            <w:tcW w:w="1560" w:type="dxa"/>
          </w:tcPr>
          <w:p w:rsidR="00B40E9A" w:rsidRDefault="00B40E9A" w:rsidP="00C1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4</w:t>
            </w:r>
          </w:p>
        </w:tc>
        <w:tc>
          <w:tcPr>
            <w:tcW w:w="7938" w:type="dxa"/>
          </w:tcPr>
          <w:p w:rsidR="00B40E9A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 проекте решения Думы городского округа Большой Камень </w:t>
            </w:r>
            <w:r>
              <w:rPr>
                <w:sz w:val="28"/>
                <w:szCs w:val="26"/>
              </w:rPr>
              <w:br/>
            </w:r>
            <w:r w:rsidRPr="00996674">
              <w:rPr>
                <w:b/>
                <w:sz w:val="28"/>
                <w:szCs w:val="26"/>
              </w:rPr>
              <w:t>«</w:t>
            </w:r>
            <w:r w:rsidRPr="00DB16CF">
              <w:rPr>
                <w:b/>
                <w:sz w:val="28"/>
                <w:szCs w:val="28"/>
              </w:rPr>
              <w:t xml:space="preserve">Об исполнении бюджета городского округа </w:t>
            </w:r>
            <w:r>
              <w:rPr>
                <w:b/>
                <w:sz w:val="28"/>
                <w:szCs w:val="28"/>
              </w:rPr>
              <w:br/>
            </w:r>
            <w:r w:rsidRPr="00DB16CF">
              <w:rPr>
                <w:b/>
                <w:sz w:val="28"/>
                <w:szCs w:val="28"/>
              </w:rPr>
              <w:t>Большой Камень за 20</w:t>
            </w:r>
            <w:r>
              <w:rPr>
                <w:b/>
                <w:sz w:val="28"/>
                <w:szCs w:val="28"/>
              </w:rPr>
              <w:t>21</w:t>
            </w:r>
            <w:r w:rsidRPr="00DB16CF">
              <w:rPr>
                <w:b/>
                <w:sz w:val="28"/>
                <w:szCs w:val="28"/>
              </w:rPr>
              <w:t xml:space="preserve"> год</w:t>
            </w:r>
            <w:r w:rsidRPr="00996674">
              <w:rPr>
                <w:b/>
                <w:sz w:val="28"/>
                <w:szCs w:val="26"/>
              </w:rPr>
              <w:t>»</w:t>
            </w:r>
          </w:p>
          <w:p w:rsidR="00B40E9A" w:rsidRPr="004B465C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/>
                <w:sz w:val="16"/>
                <w:szCs w:val="16"/>
              </w:rPr>
            </w:pPr>
          </w:p>
          <w:p w:rsidR="00B40E9A" w:rsidRPr="006728AF" w:rsidRDefault="00B40E9A" w:rsidP="0040183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</w:pPr>
            <w:r w:rsidRPr="006728AF">
              <w:rPr>
                <w:rFonts w:ascii="Times New Roman" w:eastAsia="Times New Roman" w:hAnsi="Times New Roman" w:cs="Times New Roman"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B40E9A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F73DB7">
              <w:rPr>
                <w:sz w:val="28"/>
                <w:szCs w:val="28"/>
              </w:rPr>
              <w:t xml:space="preserve">Скорнякова Виктория Вячеславовна, </w:t>
            </w:r>
            <w:r w:rsidRPr="00F73DB7">
              <w:rPr>
                <w:sz w:val="28"/>
                <w:szCs w:val="26"/>
              </w:rPr>
              <w:t>начальник управления финансов администрации</w:t>
            </w:r>
            <w:r w:rsidRPr="00F73DB7">
              <w:rPr>
                <w:sz w:val="28"/>
                <w:szCs w:val="28"/>
              </w:rPr>
              <w:t xml:space="preserve"> городского округа Большой Камень</w:t>
            </w:r>
          </w:p>
          <w:p w:rsidR="00B40E9A" w:rsidRPr="000778FD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40E9A" w:rsidRPr="00D40126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D40126">
              <w:rPr>
                <w:sz w:val="28"/>
                <w:szCs w:val="28"/>
                <w:u w:val="single"/>
              </w:rPr>
              <w:t>Содоклад:</w:t>
            </w:r>
          </w:p>
          <w:p w:rsidR="00B40E9A" w:rsidRPr="00D40126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D40126">
              <w:rPr>
                <w:sz w:val="28"/>
                <w:szCs w:val="28"/>
              </w:rPr>
              <w:t xml:space="preserve">Лебедев Сергей Алексеевич, председатель постоянной комиссии Думы городского округа Большой Камень </w:t>
            </w:r>
            <w:r>
              <w:rPr>
                <w:sz w:val="28"/>
                <w:szCs w:val="28"/>
              </w:rPr>
              <w:br/>
            </w:r>
            <w:r w:rsidRPr="00D40126">
              <w:rPr>
                <w:sz w:val="28"/>
                <w:szCs w:val="28"/>
              </w:rPr>
              <w:t xml:space="preserve">по бюджету, налогам, экономической политике </w:t>
            </w:r>
            <w:r>
              <w:rPr>
                <w:sz w:val="28"/>
                <w:szCs w:val="28"/>
              </w:rPr>
              <w:br/>
            </w:r>
            <w:r w:rsidRPr="00D40126">
              <w:rPr>
                <w:sz w:val="28"/>
                <w:szCs w:val="28"/>
              </w:rPr>
              <w:t>и муниципальной собственности;</w:t>
            </w:r>
          </w:p>
          <w:p w:rsidR="00B40E9A" w:rsidRPr="000778FD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B40E9A" w:rsidRDefault="00B40E9A" w:rsidP="0040183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DB16CF">
              <w:rPr>
                <w:sz w:val="28"/>
                <w:szCs w:val="28"/>
              </w:rPr>
              <w:t>Апрускина</w:t>
            </w:r>
            <w:proofErr w:type="spellEnd"/>
            <w:r w:rsidRPr="00DB16CF">
              <w:rPr>
                <w:sz w:val="28"/>
                <w:szCs w:val="28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B40E9A" w:rsidRPr="00812CD2" w:rsidRDefault="00B40E9A" w:rsidP="00401830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D458C2" w:rsidRPr="000909AF" w:rsidTr="001E5BD8">
        <w:trPr>
          <w:cantSplit/>
          <w:trHeight w:val="1677"/>
        </w:trPr>
        <w:tc>
          <w:tcPr>
            <w:tcW w:w="1560" w:type="dxa"/>
          </w:tcPr>
          <w:p w:rsidR="00D458C2" w:rsidRPr="000909AF" w:rsidRDefault="00D458C2" w:rsidP="00C1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5</w:t>
            </w:r>
          </w:p>
        </w:tc>
        <w:tc>
          <w:tcPr>
            <w:tcW w:w="7938" w:type="dxa"/>
          </w:tcPr>
          <w:p w:rsidR="00D458C2" w:rsidRPr="000909AF" w:rsidRDefault="000909AF" w:rsidP="0009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9AF">
              <w:rPr>
                <w:rFonts w:ascii="Times New Roman" w:hAnsi="Times New Roman" w:cs="Times New Roman"/>
                <w:sz w:val="28"/>
                <w:szCs w:val="26"/>
              </w:rPr>
              <w:t>О проекте решения Думы городского округа Большой Камень «</w:t>
            </w:r>
            <w:r w:rsidRP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условий приватизации муниципального имущества городского округа Большой Камень,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P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асположенного по адресу: г. Большой Камень,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Приморского Комсомола, д. 10б,  путем реализации субъектом малого и среднего предпринимательства преимущественного права на приобретение арендуемого имущества»</w:t>
            </w:r>
          </w:p>
          <w:p w:rsidR="000909AF" w:rsidRPr="000909AF" w:rsidRDefault="000909AF" w:rsidP="0009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0909AF" w:rsidRPr="000909AF" w:rsidRDefault="000909AF" w:rsidP="0009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Докладывает: </w:t>
            </w:r>
          </w:p>
          <w:p w:rsidR="000909AF" w:rsidRPr="000909AF" w:rsidRDefault="000909AF" w:rsidP="0009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Юлия</w:t>
            </w:r>
            <w:r w:rsidR="00A34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  <w:r w:rsidRPr="0009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24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имущественных отношений администрации городского округа Большой Камень</w:t>
            </w:r>
          </w:p>
          <w:p w:rsidR="000909AF" w:rsidRPr="000909AF" w:rsidRDefault="000909AF" w:rsidP="0009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0E9A" w:rsidRPr="001E5BD8" w:rsidTr="001E5BD8">
        <w:trPr>
          <w:cantSplit/>
          <w:trHeight w:val="1677"/>
        </w:trPr>
        <w:tc>
          <w:tcPr>
            <w:tcW w:w="1560" w:type="dxa"/>
          </w:tcPr>
          <w:p w:rsidR="00B40E9A" w:rsidRPr="00F73DB7" w:rsidRDefault="00B40E9A" w:rsidP="0009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 w:rsid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B40E9A" w:rsidRPr="00854428" w:rsidRDefault="00B40E9A" w:rsidP="00F7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заявлени</w:t>
            </w:r>
            <w:r w:rsidR="005C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возбуждении ходатайства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награждении почетным знаком Приморского края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«Семейная доблесть» супругов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</w:t>
            </w:r>
            <w:r w:rsidR="00916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Ивана Петровича и </w:t>
            </w:r>
            <w:r w:rsidR="00537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Лидии Егоровны</w:t>
            </w:r>
          </w:p>
          <w:p w:rsidR="00B40E9A" w:rsidRPr="00854428" w:rsidRDefault="00B40E9A" w:rsidP="00F7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0E9A" w:rsidRPr="00854428" w:rsidRDefault="00B40E9A" w:rsidP="00F7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</w:t>
            </w:r>
            <w:r w:rsid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т:</w:t>
            </w:r>
          </w:p>
          <w:p w:rsidR="00B40E9A" w:rsidRPr="00854428" w:rsidRDefault="00537954" w:rsidP="00F73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  <w:r w:rsidR="00B40E9A"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юридического отдела</w:t>
            </w:r>
            <w:r w:rsidR="00B40E9A"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городского округа Большой Камень</w:t>
            </w:r>
          </w:p>
          <w:p w:rsidR="00B40E9A" w:rsidRDefault="00B40E9A" w:rsidP="0069326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9167CE" w:rsidRPr="001E5BD8" w:rsidTr="00D458C2">
        <w:trPr>
          <w:cantSplit/>
          <w:trHeight w:val="1677"/>
        </w:trPr>
        <w:tc>
          <w:tcPr>
            <w:tcW w:w="1560" w:type="dxa"/>
          </w:tcPr>
          <w:p w:rsidR="009167CE" w:rsidRPr="00F73DB7" w:rsidRDefault="009167CE" w:rsidP="0009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заявлени</w:t>
            </w:r>
            <w:r w:rsidR="005C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возбуждении ходатайства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награждении почетным знаком Приморского края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«Семейная доблесть» супругов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Гутовых Вячеслава Федоровича и Зои Кузьминичны</w:t>
            </w:r>
          </w:p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</w:t>
            </w:r>
            <w:r w:rsid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т:</w:t>
            </w:r>
          </w:p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юридического отдела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городского округа Большой Камень</w:t>
            </w:r>
          </w:p>
          <w:p w:rsidR="009167CE" w:rsidRPr="00EA1D9F" w:rsidRDefault="009167CE" w:rsidP="0076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954" w:rsidRPr="001E5BD8" w:rsidTr="00D458C2">
        <w:trPr>
          <w:cantSplit/>
          <w:trHeight w:val="1677"/>
        </w:trPr>
        <w:tc>
          <w:tcPr>
            <w:tcW w:w="1560" w:type="dxa"/>
          </w:tcPr>
          <w:p w:rsidR="00537954" w:rsidRPr="00F73DB7" w:rsidRDefault="00537954" w:rsidP="00090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 w:rsidR="00090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заявлени</w:t>
            </w:r>
            <w:r w:rsidR="005C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возбуждении ходатайства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награждении почетным знаком Приморского края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«Семейная доблесть» супругов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Васильевых Владимира Иосифовича и Натальи Ивановны</w:t>
            </w:r>
          </w:p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</w:t>
            </w:r>
            <w:r w:rsid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т:</w:t>
            </w:r>
          </w:p>
          <w:p w:rsidR="00537954" w:rsidRPr="00854428" w:rsidRDefault="00537954" w:rsidP="00537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юридического отдела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городского округа Большой Камень</w:t>
            </w:r>
          </w:p>
          <w:p w:rsidR="00537954" w:rsidRPr="00EA1D9F" w:rsidRDefault="00537954" w:rsidP="0076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002" w:rsidRPr="001E5BD8" w:rsidTr="00D458C2">
        <w:trPr>
          <w:cantSplit/>
          <w:trHeight w:val="1677"/>
        </w:trPr>
        <w:tc>
          <w:tcPr>
            <w:tcW w:w="1560" w:type="dxa"/>
          </w:tcPr>
          <w:p w:rsidR="005C0002" w:rsidRDefault="005C0002" w:rsidP="00C17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9</w:t>
            </w:r>
          </w:p>
        </w:tc>
        <w:tc>
          <w:tcPr>
            <w:tcW w:w="7938" w:type="dxa"/>
          </w:tcPr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заявлени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возбуждении ходатайства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награждении почетным знаком Приморского края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«Семейная доблесть» супругов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Кузнецовых Геннадия Александровича и Валентины Николаевны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</w:t>
            </w:r>
            <w:r w:rsid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т: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юридического отдела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городского округа Большой Камень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954" w:rsidRPr="001E5BD8" w:rsidTr="00D458C2">
        <w:trPr>
          <w:cantSplit/>
          <w:trHeight w:val="1677"/>
        </w:trPr>
        <w:tc>
          <w:tcPr>
            <w:tcW w:w="1560" w:type="dxa"/>
          </w:tcPr>
          <w:p w:rsidR="00537954" w:rsidRPr="00F73DB7" w:rsidRDefault="00537954" w:rsidP="005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 w:rsidR="005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</w:tcPr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заявлени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возбуждении ходатайства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награждении почетным знаком Приморского края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«Семейная доблесть» супругов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Владимира Петровича и Венеры Андреевны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</w:t>
            </w:r>
            <w:r w:rsid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т: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юридического отдела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городского округа Большой Камень</w:t>
            </w:r>
          </w:p>
          <w:p w:rsidR="00537954" w:rsidRPr="00EA1D9F" w:rsidRDefault="00537954" w:rsidP="0076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002" w:rsidRPr="001E5BD8" w:rsidTr="00D458C2">
        <w:trPr>
          <w:cantSplit/>
          <w:trHeight w:val="1677"/>
        </w:trPr>
        <w:tc>
          <w:tcPr>
            <w:tcW w:w="1560" w:type="dxa"/>
          </w:tcPr>
          <w:p w:rsidR="005C0002" w:rsidRPr="00F73DB7" w:rsidRDefault="005C0002" w:rsidP="005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Вопрос 11</w:t>
            </w:r>
          </w:p>
        </w:tc>
        <w:tc>
          <w:tcPr>
            <w:tcW w:w="7938" w:type="dxa"/>
          </w:tcPr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рассмотрении заявлени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возбуждении ходатайства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награждении почетным знаком Приморского края 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«Семейная доблесть» супругов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Геннадия Егоровича и Тамары Ивановны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</w:t>
            </w:r>
            <w:r w:rsidR="00090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т:</w:t>
            </w:r>
          </w:p>
          <w:p w:rsidR="005C0002" w:rsidRPr="00854428" w:rsidRDefault="005C0002" w:rsidP="005C0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Юрьевна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 юридического отдела</w:t>
            </w:r>
            <w:r w:rsidRPr="0085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аппарата Думы городского округа Большой Камень</w:t>
            </w:r>
          </w:p>
          <w:p w:rsidR="005C0002" w:rsidRPr="00EA1D9F" w:rsidRDefault="005C0002" w:rsidP="0076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0E9A" w:rsidRPr="001E5BD8" w:rsidTr="00D458C2">
        <w:trPr>
          <w:cantSplit/>
          <w:trHeight w:val="1677"/>
        </w:trPr>
        <w:tc>
          <w:tcPr>
            <w:tcW w:w="1560" w:type="dxa"/>
          </w:tcPr>
          <w:p w:rsidR="00B40E9A" w:rsidRPr="00F73DB7" w:rsidRDefault="00B40E9A" w:rsidP="005C0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  <w:r w:rsidR="005C00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B40E9A" w:rsidRPr="00EA1D9F" w:rsidRDefault="00B40E9A" w:rsidP="0076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D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исполнении «дорожной карты» по устранению недостатков и несоответствий в части капитальных вложений </w:t>
            </w:r>
            <w:r w:rsidRPr="00EA1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объекты незавершенного строительства по состоянию </w:t>
            </w:r>
            <w:r w:rsidRPr="00EA1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01.07.2022 (по отчету контрольно-счетной палаты </w:t>
            </w:r>
            <w:r w:rsidRPr="00EA1D9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11.06.2020 №3-км)</w:t>
            </w:r>
          </w:p>
          <w:p w:rsidR="00B40E9A" w:rsidRPr="00693260" w:rsidRDefault="00B40E9A" w:rsidP="00765CA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highlight w:val="yellow"/>
                <w:lang w:eastAsia="ru-RU"/>
              </w:rPr>
            </w:pPr>
          </w:p>
          <w:p w:rsidR="00B40E9A" w:rsidRPr="00583D59" w:rsidRDefault="00B40E9A" w:rsidP="00765CAF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83D5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Докладывает:</w:t>
            </w:r>
          </w:p>
          <w:p w:rsidR="00B40E9A" w:rsidRDefault="00B40E9A" w:rsidP="00583D5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Шапилов</w:t>
            </w:r>
            <w:proofErr w:type="spellEnd"/>
            <w:r w:rsidRPr="0058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58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Менгынович</w:t>
            </w:r>
            <w:proofErr w:type="spellEnd"/>
            <w:r w:rsidRPr="0058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главы администрации городского округа Большой Камень</w:t>
            </w:r>
          </w:p>
          <w:p w:rsidR="00233C67" w:rsidRPr="00854428" w:rsidRDefault="00233C67" w:rsidP="00583D59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2CD2" w:rsidRDefault="00812CD2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5F5" w:rsidRDefault="001305F5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5F5" w:rsidRPr="00812CD2" w:rsidRDefault="001305F5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2CD2" w:rsidRDefault="00812CD2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919" w:rsidRPr="00812CD2" w:rsidRDefault="00856919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365" w:rsidRDefault="001E5BD8" w:rsidP="001E5BD8">
      <w:r w:rsidRPr="001E5BD8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B63365" w:rsidSect="00190AE6">
      <w:headerReference w:type="default" r:id="rId8"/>
      <w:pgSz w:w="11906" w:h="16838"/>
      <w:pgMar w:top="113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F7" w:rsidRDefault="000951F7" w:rsidP="00737920">
      <w:pPr>
        <w:spacing w:after="0" w:line="240" w:lineRule="auto"/>
      </w:pPr>
      <w:r>
        <w:separator/>
      </w:r>
    </w:p>
  </w:endnote>
  <w:endnote w:type="continuationSeparator" w:id="0">
    <w:p w:rsidR="000951F7" w:rsidRDefault="000951F7" w:rsidP="007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F7" w:rsidRDefault="000951F7" w:rsidP="00737920">
      <w:pPr>
        <w:spacing w:after="0" w:line="240" w:lineRule="auto"/>
      </w:pPr>
      <w:r>
        <w:separator/>
      </w:r>
    </w:p>
  </w:footnote>
  <w:footnote w:type="continuationSeparator" w:id="0">
    <w:p w:rsidR="000951F7" w:rsidRDefault="000951F7" w:rsidP="007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51F7" w:rsidRPr="00737920" w:rsidRDefault="000951F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37920">
          <w:rPr>
            <w:rFonts w:ascii="Times New Roman" w:hAnsi="Times New Roman" w:cs="Times New Roman"/>
            <w:sz w:val="24"/>
          </w:rPr>
          <w:fldChar w:fldCharType="begin"/>
        </w:r>
        <w:r w:rsidRPr="00737920">
          <w:rPr>
            <w:rFonts w:ascii="Times New Roman" w:hAnsi="Times New Roman" w:cs="Times New Roman"/>
            <w:sz w:val="24"/>
          </w:rPr>
          <w:instrText>PAGE   \* MERGEFORMAT</w:instrText>
        </w:r>
        <w:r w:rsidRPr="00737920">
          <w:rPr>
            <w:rFonts w:ascii="Times New Roman" w:hAnsi="Times New Roman" w:cs="Times New Roman"/>
            <w:sz w:val="24"/>
          </w:rPr>
          <w:fldChar w:fldCharType="separate"/>
        </w:r>
        <w:r w:rsidR="001305F5">
          <w:rPr>
            <w:rFonts w:ascii="Times New Roman" w:hAnsi="Times New Roman" w:cs="Times New Roman"/>
            <w:noProof/>
            <w:sz w:val="24"/>
          </w:rPr>
          <w:t>4</w:t>
        </w:r>
        <w:r w:rsidRPr="00737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51F7" w:rsidRDefault="00095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2274"/>
    <w:multiLevelType w:val="hybridMultilevel"/>
    <w:tmpl w:val="36CC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AB"/>
    <w:rsid w:val="000608FD"/>
    <w:rsid w:val="000909AF"/>
    <w:rsid w:val="000951F7"/>
    <w:rsid w:val="000F6E0F"/>
    <w:rsid w:val="001057DD"/>
    <w:rsid w:val="001305F5"/>
    <w:rsid w:val="0014594F"/>
    <w:rsid w:val="00145A4D"/>
    <w:rsid w:val="00174399"/>
    <w:rsid w:val="00190AE6"/>
    <w:rsid w:val="001C1E28"/>
    <w:rsid w:val="001E5BD8"/>
    <w:rsid w:val="00233C67"/>
    <w:rsid w:val="00235324"/>
    <w:rsid w:val="002478BB"/>
    <w:rsid w:val="002568B6"/>
    <w:rsid w:val="00280130"/>
    <w:rsid w:val="002B0EAB"/>
    <w:rsid w:val="002E5AFE"/>
    <w:rsid w:val="003214A5"/>
    <w:rsid w:val="0036769C"/>
    <w:rsid w:val="003B2FCF"/>
    <w:rsid w:val="003D4DF3"/>
    <w:rsid w:val="003D5E08"/>
    <w:rsid w:val="003E2BC3"/>
    <w:rsid w:val="003F26FD"/>
    <w:rsid w:val="003F2A46"/>
    <w:rsid w:val="00402417"/>
    <w:rsid w:val="00424656"/>
    <w:rsid w:val="00454559"/>
    <w:rsid w:val="00470DD0"/>
    <w:rsid w:val="004B21B6"/>
    <w:rsid w:val="004B465C"/>
    <w:rsid w:val="004F49B2"/>
    <w:rsid w:val="004F7B87"/>
    <w:rsid w:val="00537954"/>
    <w:rsid w:val="00583D59"/>
    <w:rsid w:val="005B2194"/>
    <w:rsid w:val="005C0002"/>
    <w:rsid w:val="005D7955"/>
    <w:rsid w:val="005E0F23"/>
    <w:rsid w:val="00614650"/>
    <w:rsid w:val="00693260"/>
    <w:rsid w:val="006A7E22"/>
    <w:rsid w:val="006C092F"/>
    <w:rsid w:val="006E352C"/>
    <w:rsid w:val="00731575"/>
    <w:rsid w:val="00737920"/>
    <w:rsid w:val="0076771D"/>
    <w:rsid w:val="007C465A"/>
    <w:rsid w:val="00812CD2"/>
    <w:rsid w:val="008236E6"/>
    <w:rsid w:val="00840C9D"/>
    <w:rsid w:val="008436F2"/>
    <w:rsid w:val="008523B8"/>
    <w:rsid w:val="00854428"/>
    <w:rsid w:val="00856919"/>
    <w:rsid w:val="008B67A3"/>
    <w:rsid w:val="008C7CC7"/>
    <w:rsid w:val="00915FC3"/>
    <w:rsid w:val="009167CE"/>
    <w:rsid w:val="0093042C"/>
    <w:rsid w:val="00961F82"/>
    <w:rsid w:val="00974A33"/>
    <w:rsid w:val="009B5A06"/>
    <w:rsid w:val="00A3459F"/>
    <w:rsid w:val="00A52EE9"/>
    <w:rsid w:val="00B40E9A"/>
    <w:rsid w:val="00B63365"/>
    <w:rsid w:val="00B94BF0"/>
    <w:rsid w:val="00BD11D2"/>
    <w:rsid w:val="00C17FC6"/>
    <w:rsid w:val="00C71FC4"/>
    <w:rsid w:val="00C96643"/>
    <w:rsid w:val="00CC2AB5"/>
    <w:rsid w:val="00CF44DD"/>
    <w:rsid w:val="00D458C2"/>
    <w:rsid w:val="00DF2DA4"/>
    <w:rsid w:val="00E16ADD"/>
    <w:rsid w:val="00E44F7A"/>
    <w:rsid w:val="00EA1D9F"/>
    <w:rsid w:val="00EC4C6E"/>
    <w:rsid w:val="00F02C96"/>
    <w:rsid w:val="00F25291"/>
    <w:rsid w:val="00F73DB7"/>
    <w:rsid w:val="00FA2095"/>
    <w:rsid w:val="00FC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Рудак Елена Юрьевна</cp:lastModifiedBy>
  <cp:revision>61</cp:revision>
  <cp:lastPrinted>2022-07-15T00:12:00Z</cp:lastPrinted>
  <dcterms:created xsi:type="dcterms:W3CDTF">2022-03-29T06:23:00Z</dcterms:created>
  <dcterms:modified xsi:type="dcterms:W3CDTF">2022-07-15T00:12:00Z</dcterms:modified>
</cp:coreProperties>
</file>