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8" w:rsidRPr="00DF1BC7" w:rsidRDefault="00E16557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686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7CB" w:rsidRDefault="005A17CB" w:rsidP="00D00F18">
                            <w:pPr>
                              <w:tabs>
                                <w:tab w:val="left" w:pos="2694"/>
                              </w:tabs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9925" cy="7334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17CB" w:rsidRPr="00213A70" w:rsidRDefault="005A17CB" w:rsidP="00C745FD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5A17CB" w:rsidRPr="00213A70" w:rsidRDefault="005A17CB" w:rsidP="00C745FD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5A17CB" w:rsidRPr="00D00F18" w:rsidRDefault="005A17CB" w:rsidP="00C745FD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A17CB" w:rsidRPr="004C6036" w:rsidRDefault="005A17CB" w:rsidP="00C745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5A17CB" w:rsidRPr="004C6036" w:rsidRDefault="005A17CB" w:rsidP="00C745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5A17CB" w:rsidRPr="00A4598E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17CB" w:rsidRPr="00A4598E" w:rsidRDefault="005A17CB" w:rsidP="00787F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06.11.2020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17CB" w:rsidRPr="00A4598E" w:rsidRDefault="005A17CB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17CB" w:rsidRPr="00A4598E" w:rsidRDefault="005A17CB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17CB" w:rsidRPr="00A4598E" w:rsidRDefault="005A17CB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17CB" w:rsidRPr="00A4598E" w:rsidRDefault="005A17CB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17CB" w:rsidRPr="00A4598E" w:rsidRDefault="005A17CB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2180</w:t>
                                  </w:r>
                                </w:p>
                              </w:tc>
                            </w:tr>
                          </w:tbl>
                          <w:p w:rsidR="005A17CB" w:rsidRPr="00D00F18" w:rsidRDefault="005A17CB" w:rsidP="00C745FD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Academy" w:eastAsia="Times New Roman" w:hAnsi="Academy"/>
                                <w:sz w:val="24"/>
                                <w:szCs w:val="24"/>
                              </w:rPr>
                            </w:pPr>
                          </w:p>
                          <w:p w:rsidR="005A17CB" w:rsidRPr="00D00F18" w:rsidRDefault="005A17CB" w:rsidP="00271D73">
                            <w:pPr>
                              <w:spacing w:after="0" w:line="240" w:lineRule="auto"/>
                              <w:jc w:val="both"/>
                              <w:rPr>
                                <w:rFonts w:ascii="Academy" w:eastAsia="Times New Roman" w:hAnsi="Academ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0.5pt;width:468.25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MghA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suqmC8WJUYUbPl8OU/LyF1C6uNxY51/w3WPwqTB&#10;FqiP8GR/53wIh9RHl3Cb01KwtZAyLux2cyMt2hOQyTp+MYNnblIFZ6XDsQlx2oEo4Y5gC/FG2r9V&#10;WV6k13k1W8+Xi1mxLspZtUiXszSrrqt5WlTF7fp7CDAr6k4wxtWdUPwowaz4O4oPzTCJJ4oQDQ2u&#10;yrycOPpjkmn8fpdkLzx0pBR9g5cnJ1IHZl8rBmmT2hMhp3nyc/ixylCD4z9WJeogUD+JwI+bEVCC&#10;ODaaPYIirAa+gHZ4RmDSafsVowFassHuy45YjpF8q0BVVVYUoYfjoigXOSzsuWVzbiGKAlSDPUbT&#10;9MZPfb8zVmw7uGnSsdKvQImtiBp5iuqgX2i7mMzhiQh9fb6OXk8P2eoHAAAA//8DAFBLAwQUAAYA&#10;CAAAACEA1S8A6N8AAAAKAQAADwAAAGRycy9kb3ducmV2LnhtbEyPy07DMBBF90j8gzVIbFDrOEpb&#10;GjKpAAnEto8PcOJpEhGPo9ht0r/HrGA5mqN7zy12s+3FlUbfOUZQywQEce1Mxw3C6fixeAbhg2aj&#10;e8eEcCMPu/L+rtC5cRPv6XoIjYgh7HON0IYw5FL6uiWr/dINxPF3dqPVIZ5jI82opxhue5kmyVpa&#10;3XFsaPVA7y3V34eLRTh/TU+r7VR9htNmn63fdLep3A3x8WF+fQERaA5/MPzqR3Uoo1PlLmy86BEW&#10;aqUiipCquCkC21RlICqELMsSkGUh/08ofwAAAP//AwBQSwECLQAUAAYACAAAACEAtoM4kv4AAADh&#10;AQAAEwAAAAAAAAAAAAAAAAAAAAAAW0NvbnRlbnRfVHlwZXNdLnhtbFBLAQItABQABgAIAAAAIQA4&#10;/SH/1gAAAJQBAAALAAAAAAAAAAAAAAAAAC8BAABfcmVscy8ucmVsc1BLAQItABQABgAIAAAAIQDZ&#10;5/MghAIAABAFAAAOAAAAAAAAAAAAAAAAAC4CAABkcnMvZTJvRG9jLnhtbFBLAQItABQABgAIAAAA&#10;IQDVLwDo3wAAAAoBAAAPAAAAAAAAAAAAAAAAAN4EAABkcnMvZG93bnJldi54bWxQSwUGAAAAAAQA&#10;BADzAAAA6gUAAAAA&#10;" o:allowoverlap="f" stroked="f">
                <v:textbox>
                  <w:txbxContent>
                    <w:p w:rsidR="005A17CB" w:rsidRDefault="005A17CB" w:rsidP="00D00F18">
                      <w:pPr>
                        <w:tabs>
                          <w:tab w:val="left" w:pos="2694"/>
                        </w:tabs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9925" cy="7334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17CB" w:rsidRPr="00213A70" w:rsidRDefault="005A17CB" w:rsidP="00C745FD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5A17CB" w:rsidRPr="00213A70" w:rsidRDefault="005A17CB" w:rsidP="00C745FD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5A17CB" w:rsidRPr="00D00F18" w:rsidRDefault="005A17CB" w:rsidP="00C745FD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A17CB" w:rsidRPr="004C6036" w:rsidRDefault="005A17CB" w:rsidP="00C745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5A17CB" w:rsidRPr="004C6036" w:rsidRDefault="005A17CB" w:rsidP="00C745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5A17CB" w:rsidRPr="00A4598E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A17CB" w:rsidRPr="00A4598E" w:rsidRDefault="005A17CB" w:rsidP="00787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06.11.2020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A17CB" w:rsidRPr="00A4598E" w:rsidRDefault="005A17CB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A17CB" w:rsidRPr="00A4598E" w:rsidRDefault="005A17CB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A17CB" w:rsidRPr="00A4598E" w:rsidRDefault="005A17CB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A17CB" w:rsidRPr="00A4598E" w:rsidRDefault="005A17CB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A17CB" w:rsidRPr="00A4598E" w:rsidRDefault="005A17CB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2180</w:t>
                            </w:r>
                          </w:p>
                        </w:tc>
                      </w:tr>
                    </w:tbl>
                    <w:p w:rsidR="005A17CB" w:rsidRPr="00D00F18" w:rsidRDefault="005A17CB" w:rsidP="00C745FD">
                      <w:pPr>
                        <w:spacing w:before="120" w:after="0" w:line="320" w:lineRule="exact"/>
                        <w:jc w:val="center"/>
                        <w:rPr>
                          <w:rFonts w:ascii="Academy" w:eastAsia="Times New Roman" w:hAnsi="Academy"/>
                          <w:sz w:val="24"/>
                          <w:szCs w:val="24"/>
                        </w:rPr>
                      </w:pPr>
                    </w:p>
                    <w:p w:rsidR="005A17CB" w:rsidRPr="00D00F18" w:rsidRDefault="005A17CB" w:rsidP="00271D73">
                      <w:pPr>
                        <w:spacing w:after="0" w:line="240" w:lineRule="auto"/>
                        <w:jc w:val="both"/>
                        <w:rPr>
                          <w:rFonts w:ascii="Academy" w:eastAsia="Times New Roman" w:hAnsi="Academ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00F18" w:rsidRPr="00DF1BC7" w:rsidRDefault="00D00F18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5040"/>
        <w:gridCol w:w="2655"/>
        <w:gridCol w:w="811"/>
      </w:tblGrid>
      <w:tr w:rsidR="000F7671" w:rsidRPr="005D266D">
        <w:tc>
          <w:tcPr>
            <w:tcW w:w="780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787FA2" w:rsidRPr="00787FA2" w:rsidRDefault="006E4588" w:rsidP="00787FA2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sz w:val="28"/>
                <w:szCs w:val="28"/>
                <w:lang w:val="ru-RU" w:eastAsia="ru-RU"/>
              </w:rPr>
              <w:t>О</w:t>
            </w:r>
            <w:r w:rsidR="00D4278E" w:rsidRPr="00787FA2">
              <w:rPr>
                <w:sz w:val="28"/>
                <w:szCs w:val="28"/>
                <w:lang w:val="ru-RU" w:eastAsia="ru-RU"/>
              </w:rPr>
              <w:t xml:space="preserve"> </w:t>
            </w:r>
            <w:r w:rsidR="00D52722" w:rsidRPr="00787FA2">
              <w:rPr>
                <w:sz w:val="28"/>
                <w:szCs w:val="28"/>
                <w:lang w:val="ru-RU" w:eastAsia="ru-RU"/>
              </w:rPr>
              <w:t>проведен</w:t>
            </w:r>
            <w:proofErr w:type="gramStart"/>
            <w:r w:rsidR="00D52722" w:rsidRPr="00787FA2">
              <w:rPr>
                <w:sz w:val="28"/>
                <w:szCs w:val="28"/>
                <w:lang w:val="ru-RU" w:eastAsia="ru-RU"/>
              </w:rPr>
              <w:t>ии</w:t>
            </w:r>
            <w:r w:rsidR="00FF531F" w:rsidRPr="00787FA2">
              <w:rPr>
                <w:sz w:val="28"/>
                <w:szCs w:val="28"/>
                <w:lang w:val="ru-RU" w:eastAsia="ru-RU"/>
              </w:rPr>
              <w:t xml:space="preserve"> 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ау</w:t>
            </w:r>
            <w:proofErr w:type="gramEnd"/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кциона</w:t>
            </w:r>
            <w:r w:rsidR="00B235C4">
              <w:rPr>
                <w:bCs/>
                <w:sz w:val="28"/>
                <w:szCs w:val="28"/>
                <w:lang w:val="ru-RU" w:eastAsia="ru-RU"/>
              </w:rPr>
              <w:t xml:space="preserve"> на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787FA2" w:rsidRPr="00787FA2">
              <w:rPr>
                <w:bCs/>
                <w:sz w:val="28"/>
                <w:szCs w:val="28"/>
                <w:lang w:val="ru-RU" w:eastAsia="ru-RU"/>
              </w:rPr>
              <w:t xml:space="preserve">право </w:t>
            </w:r>
          </w:p>
          <w:p w:rsidR="0029353B" w:rsidRPr="00787FA2" w:rsidRDefault="00787FA2" w:rsidP="00787FA2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rFonts w:eastAsia="Calibri"/>
                <w:bCs/>
                <w:sz w:val="28"/>
                <w:szCs w:val="28"/>
                <w:lang w:val="ru-RU" w:eastAsia="ru-RU"/>
              </w:rPr>
              <w:t xml:space="preserve">заключения договора аренды 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земельного участка</w:t>
            </w:r>
          </w:p>
          <w:p w:rsidR="00D52722" w:rsidRPr="00787FA2" w:rsidRDefault="0029353B" w:rsidP="00F023CC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bCs/>
                <w:sz w:val="28"/>
                <w:szCs w:val="28"/>
                <w:lang w:val="ru-RU" w:eastAsia="ru-RU"/>
              </w:rPr>
              <w:t xml:space="preserve"> с кадастровым номером 25:36:0</w:t>
            </w:r>
            <w:r w:rsidR="004D5473" w:rsidRPr="00787FA2">
              <w:rPr>
                <w:bCs/>
                <w:sz w:val="28"/>
                <w:szCs w:val="28"/>
                <w:lang w:val="ru-RU" w:eastAsia="ru-RU"/>
              </w:rPr>
              <w:t>1</w:t>
            </w:r>
            <w:r w:rsidRPr="00787FA2">
              <w:rPr>
                <w:bCs/>
                <w:sz w:val="28"/>
                <w:szCs w:val="28"/>
                <w:lang w:val="ru-RU" w:eastAsia="ru-RU"/>
              </w:rPr>
              <w:t>0</w:t>
            </w:r>
            <w:r w:rsidR="004D5473" w:rsidRPr="00787FA2">
              <w:rPr>
                <w:bCs/>
                <w:sz w:val="28"/>
                <w:szCs w:val="28"/>
                <w:lang w:val="ru-RU" w:eastAsia="ru-RU"/>
              </w:rPr>
              <w:t>2</w:t>
            </w:r>
            <w:r w:rsidR="00B235C4">
              <w:rPr>
                <w:bCs/>
                <w:sz w:val="28"/>
                <w:szCs w:val="28"/>
                <w:lang w:val="ru-RU" w:eastAsia="ru-RU"/>
              </w:rPr>
              <w:t>06:535</w:t>
            </w:r>
          </w:p>
          <w:p w:rsidR="00D52722" w:rsidRPr="00D52722" w:rsidRDefault="004E12FA" w:rsidP="004E12FA">
            <w:pPr>
              <w:spacing w:after="0" w:line="240" w:lineRule="auto"/>
              <w:ind w:left="-780" w:right="-813"/>
              <w:jc w:val="center"/>
              <w:rPr>
                <w:lang w:eastAsia="ru-RU"/>
              </w:rPr>
            </w:pP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для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индивидуально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жилищно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строительств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11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5D266D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058" w:rsidRPr="006D6058">
        <w:tc>
          <w:tcPr>
            <w:tcW w:w="9286" w:type="dxa"/>
            <w:gridSpan w:val="4"/>
            <w:shd w:val="clear" w:color="auto" w:fill="auto"/>
          </w:tcPr>
          <w:p w:rsidR="000F7671" w:rsidRPr="006D6058" w:rsidRDefault="00F30EAE" w:rsidP="00535296">
            <w:pPr>
              <w:pStyle w:val="ab"/>
              <w:tabs>
                <w:tab w:val="left" w:pos="720"/>
              </w:tabs>
              <w:ind w:firstLine="567"/>
              <w:rPr>
                <w:lang w:val="ru-RU" w:eastAsia="ru-RU"/>
              </w:rPr>
            </w:pPr>
            <w:r w:rsidRPr="006D6058">
              <w:rPr>
                <w:lang w:val="ru-RU" w:eastAsia="ru-RU"/>
              </w:rPr>
              <w:t xml:space="preserve">  </w:t>
            </w:r>
            <w:r w:rsidR="00BE1BD2" w:rsidRPr="006D6058">
              <w:rPr>
                <w:lang w:val="ru-RU" w:eastAsia="ru-RU"/>
              </w:rPr>
              <w:t>В соответствии со статьей 39.11 Земельного кодекса Российской Федерации,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B235C4">
              <w:rPr>
                <w:lang w:val="ru-RU" w:eastAsia="ru-RU"/>
              </w:rPr>
              <w:t xml:space="preserve"> от 1 октября</w:t>
            </w:r>
            <w:r w:rsidR="00D26AE1">
              <w:rPr>
                <w:lang w:val="ru-RU" w:eastAsia="ru-RU"/>
              </w:rPr>
              <w:t xml:space="preserve"> 20</w:t>
            </w:r>
            <w:r w:rsidR="00F75A6B">
              <w:rPr>
                <w:lang w:val="ru-RU" w:eastAsia="ru-RU"/>
              </w:rPr>
              <w:t>20</w:t>
            </w:r>
            <w:r w:rsidR="00D711FB">
              <w:rPr>
                <w:lang w:val="ru-RU" w:eastAsia="ru-RU"/>
              </w:rPr>
              <w:t>,</w:t>
            </w:r>
            <w:r w:rsidR="00FF531F" w:rsidRPr="006D6058">
              <w:rPr>
                <w:lang w:val="ru-RU" w:eastAsia="ru-RU"/>
              </w:rPr>
              <w:t xml:space="preserve"> </w:t>
            </w:r>
            <w:r w:rsidR="00E35910" w:rsidRPr="006D6058">
              <w:rPr>
                <w:lang w:val="ru-RU" w:eastAsia="ru-RU"/>
              </w:rPr>
              <w:t>руководствуясь</w:t>
            </w:r>
            <w:r w:rsidR="00E35910" w:rsidRPr="006D6058">
              <w:rPr>
                <w:sz w:val="24"/>
                <w:szCs w:val="24"/>
                <w:lang w:val="ru-RU" w:eastAsia="ru-RU"/>
              </w:rPr>
              <w:t xml:space="preserve"> </w:t>
            </w:r>
            <w:r w:rsidR="004E7198" w:rsidRPr="006D6058">
              <w:rPr>
                <w:lang w:val="ru-RU" w:eastAsia="ru-RU"/>
              </w:rPr>
              <w:t>стать</w:t>
            </w:r>
            <w:r w:rsidR="0039711A" w:rsidRPr="006D6058">
              <w:rPr>
                <w:lang w:val="ru-RU" w:eastAsia="ru-RU"/>
              </w:rPr>
              <w:t>ё</w:t>
            </w:r>
            <w:r w:rsidR="004E7198" w:rsidRPr="006D6058">
              <w:rPr>
                <w:lang w:val="ru-RU" w:eastAsia="ru-RU"/>
              </w:rPr>
              <w:t>й 2</w:t>
            </w:r>
            <w:r w:rsidR="00417C9A" w:rsidRPr="006D6058">
              <w:rPr>
                <w:lang w:val="ru-RU" w:eastAsia="ru-RU"/>
              </w:rPr>
              <w:t>9</w:t>
            </w:r>
            <w:r w:rsidR="004E7198" w:rsidRPr="006D6058">
              <w:rPr>
                <w:lang w:val="ru-RU" w:eastAsia="ru-RU"/>
              </w:rPr>
              <w:t xml:space="preserve"> </w:t>
            </w:r>
            <w:r w:rsidR="00C96335" w:rsidRPr="006D6058">
              <w:rPr>
                <w:lang w:val="ru-RU" w:eastAsia="ru-RU"/>
              </w:rPr>
              <w:t>Устава городского округа</w:t>
            </w:r>
            <w:r w:rsidR="001F0F47" w:rsidRPr="006D6058">
              <w:rPr>
                <w:lang w:val="ru-RU" w:eastAsia="ru-RU"/>
              </w:rPr>
              <w:t xml:space="preserve"> </w:t>
            </w:r>
            <w:r w:rsidR="0039711A" w:rsidRPr="006D6058">
              <w:rPr>
                <w:lang w:val="ru-RU" w:eastAsia="ru-RU"/>
              </w:rPr>
              <w:t>Б</w:t>
            </w:r>
            <w:r w:rsidR="001F0F47" w:rsidRPr="006D6058">
              <w:rPr>
                <w:lang w:val="ru-RU" w:eastAsia="ru-RU"/>
              </w:rPr>
              <w:t xml:space="preserve">ольшой Камень, </w:t>
            </w:r>
            <w:r w:rsidR="006E4588" w:rsidRPr="006D6058">
              <w:rPr>
                <w:lang w:val="ru-RU" w:eastAsia="ru-RU"/>
              </w:rPr>
              <w:t>администрация городского округа Большой Камень</w:t>
            </w:r>
          </w:p>
        </w:tc>
      </w:tr>
      <w:tr w:rsidR="00905390" w:rsidRPr="005D266D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AD0DDC" w:rsidRPr="00905390" w:rsidRDefault="001152A7" w:rsidP="00AD0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390" w:rsidRPr="00905390" w:rsidRDefault="00905390" w:rsidP="00BA52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>
        <w:tc>
          <w:tcPr>
            <w:tcW w:w="9286" w:type="dxa"/>
            <w:gridSpan w:val="4"/>
            <w:shd w:val="clear" w:color="auto" w:fill="auto"/>
          </w:tcPr>
          <w:p w:rsidR="000F7671" w:rsidRPr="005D266D" w:rsidRDefault="000F7671" w:rsidP="00D63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5D266D" w:rsidTr="007574A4">
        <w:trPr>
          <w:trHeight w:val="613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9AC" w:rsidRPr="00905390" w:rsidRDefault="003749AC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>
        <w:tc>
          <w:tcPr>
            <w:tcW w:w="9286" w:type="dxa"/>
            <w:gridSpan w:val="4"/>
            <w:shd w:val="clear" w:color="auto" w:fill="auto"/>
          </w:tcPr>
          <w:p w:rsidR="002E4855" w:rsidRPr="007A503F" w:rsidRDefault="00D52722" w:rsidP="00447CC9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1. Провести аукцион </w:t>
            </w:r>
            <w:r w:rsidR="00EE3199">
              <w:rPr>
                <w:lang w:val="ru-RU" w:eastAsia="ru-RU"/>
              </w:rPr>
              <w:t>на право заключения договора аренды</w:t>
            </w:r>
            <w:r w:rsidR="00356032" w:rsidRPr="00356032">
              <w:rPr>
                <w:lang w:val="ru-RU" w:eastAsia="ru-RU"/>
              </w:rPr>
              <w:t xml:space="preserve"> земельного участка </w:t>
            </w:r>
            <w:r w:rsidR="004E12FA">
              <w:rPr>
                <w:lang w:val="ru-RU" w:eastAsia="ru-RU"/>
              </w:rPr>
              <w:t>для и</w:t>
            </w:r>
            <w:r w:rsidR="00304E2F" w:rsidRPr="00304E2F">
              <w:rPr>
                <w:lang w:val="ru-RU" w:eastAsia="ru-RU"/>
              </w:rPr>
              <w:t>ндивидуально</w:t>
            </w:r>
            <w:r w:rsidR="004E12FA">
              <w:rPr>
                <w:lang w:val="ru-RU" w:eastAsia="ru-RU"/>
              </w:rPr>
              <w:t>го</w:t>
            </w:r>
            <w:r w:rsidR="00304E2F" w:rsidRPr="00304E2F">
              <w:rPr>
                <w:lang w:val="ru-RU" w:eastAsia="ru-RU"/>
              </w:rPr>
              <w:t xml:space="preserve"> жилищно</w:t>
            </w:r>
            <w:r w:rsidR="004E12FA">
              <w:rPr>
                <w:lang w:val="ru-RU" w:eastAsia="ru-RU"/>
              </w:rPr>
              <w:t>го</w:t>
            </w:r>
            <w:r w:rsidR="00304E2F" w:rsidRPr="00304E2F">
              <w:rPr>
                <w:lang w:val="ru-RU" w:eastAsia="ru-RU"/>
              </w:rPr>
              <w:t xml:space="preserve"> строительств</w:t>
            </w:r>
            <w:r w:rsidR="004E12FA">
              <w:rPr>
                <w:lang w:val="ru-RU" w:eastAsia="ru-RU"/>
              </w:rPr>
              <w:t>а</w:t>
            </w:r>
            <w:r w:rsidR="00874523">
              <w:rPr>
                <w:lang w:val="ru-RU" w:eastAsia="ru-RU"/>
              </w:rPr>
              <w:t xml:space="preserve"> сроком на 20 лет,</w:t>
            </w:r>
            <w:r w:rsidR="00970EEE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с</w:t>
            </w:r>
            <w:r w:rsidR="00356032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 xml:space="preserve">кадастровым номером </w:t>
            </w:r>
            <w:r w:rsidR="00B235C4">
              <w:rPr>
                <w:lang w:val="ru-RU" w:eastAsia="ru-RU"/>
              </w:rPr>
              <w:t>25:36:010206:535</w:t>
            </w:r>
            <w:r w:rsidR="00304E2F">
              <w:rPr>
                <w:lang w:val="ru-RU" w:eastAsia="ru-RU"/>
              </w:rPr>
              <w:t>,</w:t>
            </w:r>
            <w:r w:rsidR="005C18B9">
              <w:rPr>
                <w:lang w:val="ru-RU" w:eastAsia="ru-RU"/>
              </w:rPr>
              <w:t xml:space="preserve"> </w:t>
            </w:r>
            <w:r w:rsidR="00BE4A09">
              <w:rPr>
                <w:lang w:val="ru-RU" w:eastAsia="ru-RU"/>
              </w:rPr>
              <w:t xml:space="preserve">общей </w:t>
            </w:r>
            <w:r w:rsidRPr="007A503F">
              <w:rPr>
                <w:lang w:val="ru-RU" w:eastAsia="ru-RU"/>
              </w:rPr>
              <w:t>площадью</w:t>
            </w:r>
            <w:r w:rsidR="00356032">
              <w:rPr>
                <w:lang w:val="ru-RU" w:eastAsia="ru-RU"/>
              </w:rPr>
              <w:t xml:space="preserve"> </w:t>
            </w:r>
            <w:r w:rsidR="0028711E">
              <w:rPr>
                <w:lang w:val="ru-RU" w:eastAsia="ru-RU"/>
              </w:rPr>
              <w:t>2000</w:t>
            </w:r>
            <w:r w:rsidR="00304E2F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кв.</w:t>
            </w:r>
            <w:r w:rsidR="00F02CDE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м,</w:t>
            </w:r>
            <w:r w:rsidR="00846DC2">
              <w:rPr>
                <w:lang w:val="ru-RU" w:eastAsia="ru-RU"/>
              </w:rPr>
              <w:t xml:space="preserve"> местоположени</w:t>
            </w:r>
            <w:r w:rsidR="0028711E">
              <w:rPr>
                <w:lang w:val="ru-RU" w:eastAsia="ru-RU"/>
              </w:rPr>
              <w:t>е</w:t>
            </w:r>
            <w:r w:rsidR="007D472A">
              <w:rPr>
                <w:lang w:val="ru-RU" w:eastAsia="ru-RU"/>
              </w:rPr>
              <w:t>:</w:t>
            </w:r>
            <w:r w:rsidR="00447CC9">
              <w:t xml:space="preserve"> </w:t>
            </w:r>
            <w:r w:rsidR="00447CC9" w:rsidRPr="00447CC9">
              <w:rPr>
                <w:lang w:val="ru-RU" w:eastAsia="ru-RU"/>
              </w:rPr>
              <w:t>Приморский край, городской округ Большой Камень, г</w:t>
            </w:r>
            <w:r w:rsidR="00FB7F59">
              <w:rPr>
                <w:lang w:val="ru-RU" w:eastAsia="ru-RU"/>
              </w:rPr>
              <w:t>. Большой Камень, ул.</w:t>
            </w:r>
            <w:r w:rsidR="00F30D02">
              <w:rPr>
                <w:lang w:val="ru-RU" w:eastAsia="ru-RU"/>
              </w:rPr>
              <w:t xml:space="preserve"> </w:t>
            </w:r>
            <w:r w:rsidR="0028711E">
              <w:rPr>
                <w:lang w:val="ru-RU" w:eastAsia="ru-RU"/>
              </w:rPr>
              <w:t>Первомайская</w:t>
            </w:r>
            <w:r w:rsidR="00447CC9" w:rsidRPr="00447CC9">
              <w:rPr>
                <w:lang w:val="ru-RU" w:eastAsia="ru-RU"/>
              </w:rPr>
              <w:t xml:space="preserve">, </w:t>
            </w:r>
            <w:r w:rsidR="0028711E">
              <w:rPr>
                <w:lang w:val="ru-RU" w:eastAsia="ru-RU"/>
              </w:rPr>
              <w:t>в районе дома 263</w:t>
            </w:r>
            <w:r w:rsidR="003917A0" w:rsidRPr="003F5146">
              <w:rPr>
                <w:lang w:eastAsia="ru-RU"/>
              </w:rPr>
              <w:t>,</w:t>
            </w:r>
            <w:r w:rsidR="00D373EF">
              <w:rPr>
                <w:lang w:val="ru-RU" w:eastAsia="ru-RU"/>
              </w:rPr>
              <w:t xml:space="preserve"> </w:t>
            </w:r>
            <w:r w:rsidRPr="003F5146">
              <w:rPr>
                <w:lang w:val="ru-RU" w:eastAsia="ru-RU"/>
              </w:rPr>
              <w:t xml:space="preserve">в границах, </w:t>
            </w:r>
            <w:r w:rsidR="00ED0672" w:rsidRPr="003F5146">
              <w:t>указанных в выписке</w:t>
            </w:r>
            <w:r w:rsidR="00BD719B">
              <w:rPr>
                <w:lang w:val="ru-RU"/>
              </w:rPr>
              <w:t xml:space="preserve"> </w:t>
            </w:r>
            <w:r w:rsidR="00ED0672" w:rsidRPr="003F5146">
              <w:t>из Единого госуда</w:t>
            </w:r>
            <w:r w:rsidR="00401769" w:rsidRPr="003F5146">
              <w:t xml:space="preserve">рственного </w:t>
            </w:r>
            <w:r w:rsidR="00401769">
              <w:t>реестра недвижимости</w:t>
            </w:r>
            <w:r w:rsidR="00402AC2">
              <w:rPr>
                <w:lang w:val="ru-RU"/>
              </w:rPr>
              <w:t xml:space="preserve"> о</w:t>
            </w:r>
            <w:r w:rsidR="00ED0672" w:rsidRPr="00A9566A">
              <w:t>б основных характеристиках и</w:t>
            </w:r>
            <w:r w:rsidR="00013590">
              <w:rPr>
                <w:lang w:val="ru-RU"/>
              </w:rPr>
              <w:t xml:space="preserve"> з</w:t>
            </w:r>
            <w:r w:rsidR="00787FA2" w:rsidRPr="00A9566A">
              <w:t>арегистрированных</w:t>
            </w:r>
            <w:r w:rsidR="00787FA2">
              <w:rPr>
                <w:lang w:val="ru-RU"/>
              </w:rPr>
              <w:t xml:space="preserve"> </w:t>
            </w:r>
            <w:r w:rsidR="00ED0672" w:rsidRPr="00A9566A">
              <w:t>правах на объект недвижимости</w:t>
            </w:r>
            <w:r w:rsidRPr="007A503F">
              <w:rPr>
                <w:lang w:val="ru-RU" w:eastAsia="ru-RU"/>
              </w:rPr>
              <w:t>,</w:t>
            </w:r>
            <w:r w:rsidR="00D904B1">
              <w:rPr>
                <w:lang w:val="ru-RU" w:eastAsia="ru-RU"/>
              </w:rPr>
              <w:t xml:space="preserve"> </w:t>
            </w:r>
            <w:r w:rsidR="003E51F2">
              <w:rPr>
                <w:lang w:val="ru-RU" w:eastAsia="ru-RU"/>
              </w:rPr>
              <w:t>с</w:t>
            </w:r>
            <w:r w:rsidR="002E4855" w:rsidRPr="007A503F">
              <w:rPr>
                <w:lang w:val="ru-RU" w:eastAsia="ru-RU"/>
              </w:rPr>
              <w:t xml:space="preserve"> разрешённым </w:t>
            </w:r>
            <w:r w:rsidR="002E4855" w:rsidRPr="007A503F">
              <w:rPr>
                <w:lang w:val="ru-RU" w:eastAsia="ru-RU"/>
              </w:rPr>
              <w:lastRenderedPageBreak/>
              <w:t>использованием</w:t>
            </w:r>
            <w:r w:rsidR="0029353B">
              <w:rPr>
                <w:lang w:val="ru-RU" w:eastAsia="ru-RU"/>
              </w:rPr>
              <w:t>:</w:t>
            </w:r>
            <w:r w:rsidR="002E4855" w:rsidRPr="007A503F">
              <w:rPr>
                <w:lang w:val="ru-RU" w:eastAsia="ru-RU"/>
              </w:rPr>
              <w:t xml:space="preserve"> </w:t>
            </w:r>
            <w:r w:rsidR="0099198D">
              <w:rPr>
                <w:lang w:val="ru-RU" w:eastAsia="ru-RU"/>
              </w:rPr>
              <w:t>для</w:t>
            </w:r>
            <w:r w:rsidR="001B2D9F">
              <w:rPr>
                <w:lang w:val="ru-RU" w:eastAsia="ru-RU"/>
              </w:rPr>
              <w:t xml:space="preserve"> </w:t>
            </w:r>
            <w:r w:rsidR="002A4723">
              <w:rPr>
                <w:lang w:val="ru-RU" w:eastAsia="ru-RU"/>
              </w:rPr>
              <w:t>индивидуальн</w:t>
            </w:r>
            <w:r w:rsidR="0099198D">
              <w:rPr>
                <w:lang w:val="ru-RU" w:eastAsia="ru-RU"/>
              </w:rPr>
              <w:t>ого</w:t>
            </w:r>
            <w:r w:rsidR="002A4723">
              <w:rPr>
                <w:lang w:val="ru-RU" w:eastAsia="ru-RU"/>
              </w:rPr>
              <w:t xml:space="preserve"> жил</w:t>
            </w:r>
            <w:r w:rsidR="0099198D">
              <w:rPr>
                <w:lang w:val="ru-RU" w:eastAsia="ru-RU"/>
              </w:rPr>
              <w:t>ищного строительства</w:t>
            </w:r>
            <w:r w:rsidR="002E4855" w:rsidRPr="007A503F">
              <w:rPr>
                <w:lang w:val="ru-RU" w:eastAsia="ru-RU"/>
              </w:rPr>
              <w:t xml:space="preserve">, цель использования: </w:t>
            </w:r>
            <w:r w:rsidR="00B60ECF">
              <w:rPr>
                <w:lang w:val="ru-RU" w:eastAsia="ru-RU"/>
              </w:rPr>
              <w:t xml:space="preserve">под </w:t>
            </w:r>
            <w:r w:rsidR="002A4723">
              <w:rPr>
                <w:lang w:val="ru-RU" w:eastAsia="ru-RU"/>
              </w:rPr>
              <w:t>строительство индивидуального жилого дома</w:t>
            </w:r>
            <w:r w:rsidR="002E4855" w:rsidRPr="007A503F">
              <w:rPr>
                <w:lang w:val="ru-RU" w:eastAsia="ru-RU"/>
              </w:rPr>
              <w:t>.</w:t>
            </w:r>
          </w:p>
          <w:p w:rsidR="00D52722" w:rsidRPr="002D744D" w:rsidRDefault="00D52722" w:rsidP="00D52722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2. </w:t>
            </w:r>
            <w:r w:rsidR="00787FA2" w:rsidRPr="007A503F">
              <w:rPr>
                <w:lang w:val="ru-RU" w:eastAsia="ru-RU"/>
              </w:rPr>
              <w:t xml:space="preserve">Установить начальную цену предмета аукциона на право заключения договора аренды земельного участка </w:t>
            </w:r>
            <w:r w:rsidR="00CA50AD">
              <w:rPr>
                <w:lang w:val="ru-RU" w:eastAsia="ru-RU"/>
              </w:rPr>
              <w:t>в размере 20</w:t>
            </w:r>
            <w:r w:rsidR="00787FA2" w:rsidRPr="006A2638">
              <w:rPr>
                <w:lang w:val="ru-RU" w:eastAsia="ru-RU"/>
              </w:rPr>
              <w:t>%</w:t>
            </w:r>
            <w:r w:rsidR="00787FA2" w:rsidRPr="006A2638">
              <w:rPr>
                <w:color w:val="FF0000"/>
                <w:lang w:val="ru-RU" w:eastAsia="ru-RU"/>
              </w:rPr>
              <w:t xml:space="preserve">                              </w:t>
            </w:r>
            <w:r w:rsidR="00787FA2" w:rsidRPr="002D744D">
              <w:rPr>
                <w:lang w:val="ru-RU" w:eastAsia="ru-RU"/>
              </w:rPr>
              <w:t xml:space="preserve">от кадастровой стоимости земельного участка в сумме </w:t>
            </w:r>
            <w:r w:rsidR="00F13F70">
              <w:rPr>
                <w:lang w:val="ru-RU" w:eastAsia="ru-RU"/>
              </w:rPr>
              <w:t>101188</w:t>
            </w:r>
            <w:r w:rsidR="00787FA2" w:rsidRPr="002D744D">
              <w:rPr>
                <w:lang w:val="ru-RU" w:eastAsia="ru-RU"/>
              </w:rPr>
              <w:t xml:space="preserve"> рубл</w:t>
            </w:r>
            <w:r w:rsidR="00787FA2">
              <w:rPr>
                <w:lang w:val="ru-RU" w:eastAsia="ru-RU"/>
              </w:rPr>
              <w:t>ей</w:t>
            </w:r>
            <w:r w:rsidR="001B577D">
              <w:rPr>
                <w:lang w:val="ru-RU" w:eastAsia="ru-RU"/>
              </w:rPr>
              <w:t xml:space="preserve"> в год</w:t>
            </w:r>
            <w:r w:rsidR="00787FA2">
              <w:rPr>
                <w:lang w:val="ru-RU" w:eastAsia="ru-RU"/>
              </w:rPr>
              <w:t>.</w:t>
            </w:r>
          </w:p>
          <w:p w:rsidR="004E095B" w:rsidRPr="002D744D" w:rsidRDefault="00FE4210" w:rsidP="00D52722">
            <w:pPr>
              <w:pStyle w:val="ab"/>
              <w:rPr>
                <w:lang w:val="ru-RU" w:eastAsia="ru-RU"/>
              </w:rPr>
            </w:pPr>
            <w:r w:rsidRPr="002D744D">
              <w:rPr>
                <w:lang w:val="ru-RU" w:eastAsia="ru-RU"/>
              </w:rPr>
              <w:t>3</w:t>
            </w:r>
            <w:r w:rsidR="004E095B" w:rsidRPr="002D744D">
              <w:rPr>
                <w:lang w:val="ru-RU" w:eastAsia="ru-RU"/>
              </w:rPr>
              <w:t>. Установить место проведения аукциона: г. Большой Камень,</w:t>
            </w:r>
            <w:r w:rsidR="001E1552" w:rsidRPr="002D744D">
              <w:rPr>
                <w:lang w:val="ru-RU" w:eastAsia="ru-RU"/>
              </w:rPr>
              <w:t xml:space="preserve">                    </w:t>
            </w:r>
            <w:r w:rsidR="004E095B" w:rsidRPr="002D744D">
              <w:rPr>
                <w:lang w:val="ru-RU" w:eastAsia="ru-RU"/>
              </w:rPr>
              <w:t xml:space="preserve"> ул. Карла Маркса,</w:t>
            </w:r>
            <w:r w:rsidR="00FD73B0" w:rsidRPr="002D744D">
              <w:rPr>
                <w:lang w:val="ru-RU" w:eastAsia="ru-RU"/>
              </w:rPr>
              <w:t xml:space="preserve"> д</w:t>
            </w:r>
            <w:r w:rsidR="005C18B9">
              <w:rPr>
                <w:lang w:val="ru-RU" w:eastAsia="ru-RU"/>
              </w:rPr>
              <w:t xml:space="preserve">. </w:t>
            </w:r>
            <w:r w:rsidR="004E095B" w:rsidRPr="002D744D">
              <w:rPr>
                <w:lang w:val="ru-RU" w:eastAsia="ru-RU"/>
              </w:rPr>
              <w:t xml:space="preserve">4, </w:t>
            </w:r>
            <w:proofErr w:type="spellStart"/>
            <w:r w:rsidR="00653042" w:rsidRPr="002D744D">
              <w:rPr>
                <w:lang w:val="ru-RU" w:eastAsia="ru-RU"/>
              </w:rPr>
              <w:t>каб</w:t>
            </w:r>
            <w:proofErr w:type="spellEnd"/>
            <w:r w:rsidR="00397830">
              <w:rPr>
                <w:lang w:val="ru-RU" w:eastAsia="ru-RU"/>
              </w:rPr>
              <w:t>.</w:t>
            </w:r>
            <w:r w:rsidR="004E095B" w:rsidRPr="002D744D">
              <w:rPr>
                <w:lang w:val="ru-RU" w:eastAsia="ru-RU"/>
              </w:rPr>
              <w:t xml:space="preserve"> № </w:t>
            </w:r>
            <w:r w:rsidR="00BF47DE">
              <w:rPr>
                <w:lang w:val="ru-RU" w:eastAsia="ru-RU"/>
              </w:rPr>
              <w:t>10</w:t>
            </w:r>
            <w:r w:rsidR="00FD73B0" w:rsidRPr="002D744D">
              <w:rPr>
                <w:lang w:val="ru-RU" w:eastAsia="ru-RU"/>
              </w:rPr>
              <w:t>.</w:t>
            </w:r>
          </w:p>
          <w:p w:rsidR="00654264" w:rsidRPr="0029353B" w:rsidRDefault="00654264" w:rsidP="00654264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Установить дату и время проведения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аукциона: </w:t>
            </w:r>
            <w:r w:rsidR="00F13F70">
              <w:rPr>
                <w:rFonts w:ascii="Times New Roman" w:hAnsi="Times New Roman"/>
                <w:sz w:val="28"/>
                <w:szCs w:val="28"/>
              </w:rPr>
              <w:t>15 декабря</w:t>
            </w:r>
            <w:r w:rsidR="007D0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>20</w:t>
            </w:r>
            <w:r w:rsidR="005108AE">
              <w:rPr>
                <w:rFonts w:ascii="Times New Roman" w:hAnsi="Times New Roman"/>
                <w:sz w:val="28"/>
                <w:szCs w:val="28"/>
              </w:rPr>
              <w:t>20</w:t>
            </w:r>
            <w:r w:rsidR="00814B9E">
              <w:rPr>
                <w:rFonts w:ascii="Times New Roman" w:hAnsi="Times New Roman"/>
                <w:sz w:val="28"/>
                <w:szCs w:val="28"/>
              </w:rPr>
              <w:t xml:space="preserve"> года в 09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>:</w:t>
            </w:r>
            <w:r w:rsidR="00814B9E">
              <w:rPr>
                <w:rFonts w:ascii="Times New Roman" w:hAnsi="Times New Roman"/>
                <w:sz w:val="28"/>
                <w:szCs w:val="28"/>
              </w:rPr>
              <w:t>3</w:t>
            </w:r>
            <w:r w:rsidR="00A4398F" w:rsidRPr="0029353B">
              <w:rPr>
                <w:rFonts w:ascii="Times New Roman" w:hAnsi="Times New Roman"/>
                <w:sz w:val="28"/>
                <w:szCs w:val="28"/>
              </w:rPr>
              <w:t>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часов местного времени.  </w:t>
            </w:r>
          </w:p>
          <w:p w:rsidR="00654264" w:rsidRPr="003C5DD4" w:rsidRDefault="00654264" w:rsidP="00A83A54">
            <w:pPr>
              <w:tabs>
                <w:tab w:val="left" w:pos="993"/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>Установить, что аукцион проводится в порядке, предусмотренном статьёй 39.12  Земельного кодекса Российской Федерации.</w:t>
            </w:r>
          </w:p>
          <w:p w:rsidR="00654264" w:rsidRPr="003C5DD4" w:rsidRDefault="00654264" w:rsidP="00654264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Установить срок подачи заявок на участие в аукционе: в рабочие дни в период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14B9E"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108AE">
              <w:rPr>
                <w:rFonts w:ascii="Times New Roman" w:hAnsi="Times New Roman"/>
                <w:sz w:val="28"/>
                <w:szCs w:val="28"/>
              </w:rPr>
              <w:t>20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814B9E">
              <w:rPr>
                <w:rFonts w:ascii="Times New Roman" w:hAnsi="Times New Roman"/>
                <w:sz w:val="28"/>
                <w:szCs w:val="28"/>
              </w:rPr>
              <w:t>10 декабря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108AE">
              <w:rPr>
                <w:rFonts w:ascii="Times New Roman" w:hAnsi="Times New Roman"/>
                <w:sz w:val="28"/>
                <w:szCs w:val="28"/>
              </w:rPr>
              <w:t>20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 с 8:00                                  до 1</w:t>
            </w:r>
            <w:r w:rsidR="00D91A38">
              <w:rPr>
                <w:rFonts w:ascii="Times New Roman" w:hAnsi="Times New Roman"/>
                <w:sz w:val="28"/>
                <w:szCs w:val="28"/>
              </w:rPr>
              <w:t>6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>:00 часов местного времени.</w:t>
            </w:r>
          </w:p>
          <w:p w:rsidR="00812F4F" w:rsidRPr="00703E2C" w:rsidRDefault="00812F4F" w:rsidP="00812F4F">
            <w:pPr>
              <w:pStyle w:val="ab"/>
              <w:rPr>
                <w:spacing w:val="41"/>
                <w:lang w:val="ru-RU" w:eastAsia="ru-RU"/>
              </w:rPr>
            </w:pPr>
            <w:r w:rsidRPr="00703E2C">
              <w:rPr>
                <w:lang w:val="ru-RU" w:eastAsia="ru-RU"/>
              </w:rPr>
              <w:t xml:space="preserve">7. Установить размер задатка на участие в аукционе </w:t>
            </w:r>
            <w:r w:rsidR="00EF2930" w:rsidRPr="00703E2C">
              <w:rPr>
                <w:lang w:val="ru-RU" w:eastAsia="ru-RU"/>
              </w:rPr>
              <w:t xml:space="preserve">                             </w:t>
            </w:r>
            <w:r w:rsidRPr="00703E2C">
              <w:rPr>
                <w:lang w:val="ru-RU" w:eastAsia="ru-RU"/>
              </w:rPr>
              <w:t>в размере 20% от начальной цены предмета аукциона</w:t>
            </w:r>
            <w:r w:rsidR="00096AF2" w:rsidRPr="00703E2C">
              <w:rPr>
                <w:lang w:val="ru-RU" w:eastAsia="ru-RU"/>
              </w:rPr>
              <w:t>, что составляет</w:t>
            </w:r>
            <w:r w:rsidRPr="00703E2C">
              <w:rPr>
                <w:lang w:val="ru-RU" w:eastAsia="ru-RU"/>
              </w:rPr>
              <w:t xml:space="preserve">  </w:t>
            </w:r>
            <w:r w:rsidR="00EF2930" w:rsidRPr="00703E2C">
              <w:rPr>
                <w:lang w:val="ru-RU" w:eastAsia="ru-RU"/>
              </w:rPr>
              <w:t xml:space="preserve">                        </w:t>
            </w:r>
            <w:r w:rsidR="00B76C1E">
              <w:rPr>
                <w:lang w:val="ru-RU" w:eastAsia="ru-RU"/>
              </w:rPr>
              <w:t>20237</w:t>
            </w:r>
            <w:r w:rsidR="003C5892">
              <w:rPr>
                <w:lang w:val="ru-RU" w:eastAsia="ru-RU"/>
              </w:rPr>
              <w:t xml:space="preserve"> </w:t>
            </w:r>
            <w:r w:rsidRPr="00703E2C">
              <w:rPr>
                <w:lang w:val="ru-RU" w:eastAsia="ru-RU"/>
              </w:rPr>
              <w:t>рубл</w:t>
            </w:r>
            <w:r w:rsidR="0091151B">
              <w:rPr>
                <w:lang w:val="ru-RU" w:eastAsia="ru-RU"/>
              </w:rPr>
              <w:t>ей</w:t>
            </w:r>
            <w:r w:rsidR="00B76C1E">
              <w:rPr>
                <w:lang w:val="ru-RU" w:eastAsia="ru-RU"/>
              </w:rPr>
              <w:t xml:space="preserve"> 60 копеек</w:t>
            </w:r>
            <w:r w:rsidR="0091151B">
              <w:rPr>
                <w:lang w:val="ru-RU" w:eastAsia="ru-RU"/>
              </w:rPr>
              <w:t>.</w:t>
            </w:r>
            <w:r w:rsidR="00737E14" w:rsidRPr="00703E2C">
              <w:rPr>
                <w:lang w:val="ru-RU" w:eastAsia="ru-RU"/>
              </w:rPr>
              <w:t xml:space="preserve"> </w:t>
            </w:r>
          </w:p>
          <w:p w:rsidR="00334E03" w:rsidRPr="00703E2C" w:rsidRDefault="00812F4F" w:rsidP="00334E03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Установить следующий порядок внесения и возврата задатка:  </w:t>
            </w:r>
          </w:p>
          <w:p w:rsidR="00334E03" w:rsidRPr="00703E2C" w:rsidRDefault="00812F4F" w:rsidP="00486180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>Для участия в аукционе, до момента окончания срока приёма заявок, заявитель вносит задаток в размере 20% от начальной цены предмета аукциона на расчетный счет:</w:t>
            </w:r>
            <w:r w:rsidR="0098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6180" w:rsidRPr="0048618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486180" w:rsidRPr="00486180">
              <w:rPr>
                <w:rFonts w:ascii="Times New Roman" w:hAnsi="Times New Roman"/>
                <w:sz w:val="28"/>
                <w:szCs w:val="28"/>
              </w:rPr>
              <w:t xml:space="preserve">/с 40302810805073000037 </w:t>
            </w:r>
            <w:r w:rsidR="009839DE">
              <w:rPr>
                <w:rFonts w:ascii="Times New Roman" w:hAnsi="Times New Roman"/>
                <w:sz w:val="28"/>
                <w:szCs w:val="28"/>
              </w:rPr>
              <w:br/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 xml:space="preserve">в Дальневосточном ГУ Банка России, БИК 040507001, получатель УФК </w:t>
            </w:r>
            <w:r w:rsidR="009839DE">
              <w:rPr>
                <w:rFonts w:ascii="Times New Roman" w:hAnsi="Times New Roman"/>
                <w:sz w:val="28"/>
                <w:szCs w:val="28"/>
              </w:rPr>
              <w:br/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>по Приморскому краю (администрация городского округа Большой Камень, лицевой счёт 05203033080), ИНН 2503005665, КПП 250301001, ОКТМО 05706000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34E03" w:rsidRPr="00703E2C" w:rsidRDefault="00812F4F" w:rsidP="00334E03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>.2. Задатки участникам, не выигравшим аукцион, возвращаются                 в течение 3 рабочих дней со дня подписания протокола о результатах аукциона.</w:t>
            </w:r>
          </w:p>
          <w:p w:rsidR="00A83A54" w:rsidRDefault="00334E03" w:rsidP="00B9389C">
            <w:pPr>
              <w:pStyle w:val="ab"/>
              <w:rPr>
                <w:lang w:val="ru-RU" w:eastAsia="ru-RU"/>
              </w:rPr>
            </w:pPr>
            <w:r w:rsidRPr="008F0DCC">
              <w:rPr>
                <w:lang w:val="ru-RU" w:eastAsia="ru-RU"/>
              </w:rPr>
              <w:lastRenderedPageBreak/>
              <w:t>9. Установить величину повышения начальной цены предмета аукциона («шаг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аукциона») в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размере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3% от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начальной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цены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предмета аукциона</w:t>
            </w:r>
            <w:r w:rsidR="00AF1CC4" w:rsidRPr="008F0DCC">
              <w:rPr>
                <w:lang w:val="ru-RU" w:eastAsia="ru-RU"/>
              </w:rPr>
              <w:t>, что составляет</w:t>
            </w:r>
            <w:r w:rsidRPr="008F0DCC">
              <w:rPr>
                <w:lang w:val="ru-RU" w:eastAsia="ru-RU"/>
              </w:rPr>
              <w:t xml:space="preserve"> </w:t>
            </w:r>
            <w:r w:rsidR="00B76C1E">
              <w:rPr>
                <w:lang w:val="ru-RU" w:eastAsia="ru-RU"/>
              </w:rPr>
              <w:t>3035</w:t>
            </w:r>
            <w:r w:rsidRPr="00861411">
              <w:rPr>
                <w:lang w:val="ru-RU" w:eastAsia="ru-RU"/>
              </w:rPr>
              <w:t xml:space="preserve"> руб</w:t>
            </w:r>
            <w:r w:rsidR="003A1C5C" w:rsidRPr="00861411">
              <w:rPr>
                <w:lang w:val="ru-RU" w:eastAsia="ru-RU"/>
              </w:rPr>
              <w:t>л</w:t>
            </w:r>
            <w:r w:rsidR="00B76C1E">
              <w:rPr>
                <w:lang w:val="ru-RU" w:eastAsia="ru-RU"/>
              </w:rPr>
              <w:t>ей 64 копейки</w:t>
            </w:r>
            <w:r w:rsidRPr="00861411">
              <w:rPr>
                <w:lang w:val="ru-RU" w:eastAsia="ru-RU"/>
              </w:rPr>
              <w:t>.</w:t>
            </w:r>
          </w:p>
          <w:p w:rsidR="00B9389C" w:rsidRPr="007A503F" w:rsidRDefault="00B9389C" w:rsidP="00B9389C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10. </w:t>
            </w:r>
            <w:proofErr w:type="gramStart"/>
            <w:r>
              <w:rPr>
                <w:lang w:val="ru-RU" w:eastAsia="ru-RU"/>
              </w:rPr>
              <w:t>Начальнику управления имущественных отношений администрации городского округа Большой Камень Петровой С.В. о</w:t>
            </w:r>
            <w:r w:rsidRPr="007A503F">
              <w:rPr>
                <w:lang w:val="ru-RU" w:eastAsia="ru-RU"/>
              </w:rPr>
              <w:t xml:space="preserve">беспечить опубликование </w:t>
            </w:r>
            <w:r>
              <w:rPr>
                <w:lang w:val="ru-RU" w:eastAsia="ru-RU"/>
              </w:rPr>
              <w:t xml:space="preserve">извещения о проведении аукциона </w:t>
            </w:r>
            <w:r w:rsidRPr="007A503F">
              <w:rPr>
                <w:lang w:val="ru-RU" w:eastAsia="ru-RU"/>
              </w:rPr>
              <w:t xml:space="preserve">в </w:t>
            </w:r>
            <w:r>
              <w:rPr>
                <w:lang w:val="ru-RU" w:eastAsia="ru-RU"/>
              </w:rPr>
              <w:t xml:space="preserve">печатном издании – газете </w:t>
            </w:r>
            <w:r w:rsidRPr="007A503F">
              <w:rPr>
                <w:lang w:val="ru-RU" w:eastAsia="ru-RU"/>
              </w:rPr>
              <w:t>«ЗАТО»</w:t>
            </w:r>
            <w:r w:rsidR="00C2178A">
              <w:rPr>
                <w:lang w:val="ru-RU" w:eastAsia="ru-RU"/>
              </w:rPr>
              <w:t xml:space="preserve">, </w:t>
            </w:r>
            <w:r w:rsidR="009839DE">
              <w:rPr>
                <w:lang w:eastAsia="ru-RU"/>
              </w:rPr>
              <w:t>разместить на официальном сайте органов местного самоуправления городского округа Большой Камень www.bk.pk.ru и на официальном сайте Российской Федерации www.torgi.gov.ru в сети «Интернет</w:t>
            </w:r>
            <w:r>
              <w:t>»</w:t>
            </w:r>
            <w:r w:rsidRPr="007A503F">
              <w:rPr>
                <w:lang w:val="ru-RU" w:eastAsia="ru-RU"/>
              </w:rPr>
              <w:t xml:space="preserve">. </w:t>
            </w:r>
            <w:proofErr w:type="gramEnd"/>
          </w:p>
          <w:p w:rsidR="00716308" w:rsidRPr="00F94225" w:rsidRDefault="009632B0" w:rsidP="009632B0">
            <w:p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11. </w:t>
            </w:r>
            <w:r w:rsidR="002A3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EDF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со дня 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принятия.</w:t>
            </w:r>
          </w:p>
        </w:tc>
      </w:tr>
      <w:tr w:rsidR="00905390" w:rsidRPr="005D266D">
        <w:trPr>
          <w:trHeight w:val="976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367" w:rsidRDefault="00BD2367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755" w:rsidRPr="00905390" w:rsidRDefault="00410755" w:rsidP="00807C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761" w:rsidRPr="005D266D">
        <w:tc>
          <w:tcPr>
            <w:tcW w:w="5820" w:type="dxa"/>
            <w:gridSpan w:val="2"/>
            <w:shd w:val="clear" w:color="auto" w:fill="auto"/>
          </w:tcPr>
          <w:p w:rsidR="00494761" w:rsidRDefault="0001516E" w:rsidP="000D7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494761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94761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494761" w:rsidRDefault="00494761" w:rsidP="00CB36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01516E">
              <w:rPr>
                <w:rFonts w:ascii="Times New Roman" w:hAnsi="Times New Roman"/>
                <w:sz w:val="28"/>
                <w:szCs w:val="28"/>
              </w:rPr>
              <w:t>А.В.Андрюхин</w:t>
            </w:r>
          </w:p>
        </w:tc>
      </w:tr>
    </w:tbl>
    <w:p w:rsidR="000F7671" w:rsidRDefault="000F7671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F7671" w:rsidSect="00F73105">
      <w:headerReference w:type="default" r:id="rId9"/>
      <w:pgSz w:w="11906" w:h="16838"/>
      <w:pgMar w:top="709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CB" w:rsidRDefault="005A17CB" w:rsidP="006B4CB1">
      <w:pPr>
        <w:spacing w:after="0" w:line="240" w:lineRule="auto"/>
      </w:pPr>
      <w:r>
        <w:separator/>
      </w:r>
    </w:p>
  </w:endnote>
  <w:endnote w:type="continuationSeparator" w:id="0">
    <w:p w:rsidR="005A17CB" w:rsidRDefault="005A17CB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CB" w:rsidRDefault="005A17CB" w:rsidP="006B4CB1">
      <w:pPr>
        <w:spacing w:after="0" w:line="240" w:lineRule="auto"/>
      </w:pPr>
      <w:r>
        <w:separator/>
      </w:r>
    </w:p>
  </w:footnote>
  <w:footnote w:type="continuationSeparator" w:id="0">
    <w:p w:rsidR="005A17CB" w:rsidRDefault="005A17CB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CB" w:rsidRPr="006B4CB1" w:rsidRDefault="005A17CB">
    <w:pPr>
      <w:pStyle w:val="a6"/>
      <w:jc w:val="center"/>
      <w:rPr>
        <w:rFonts w:ascii="Times New Roman" w:hAnsi="Times New Roman"/>
        <w:sz w:val="24"/>
        <w:szCs w:val="24"/>
      </w:rPr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27F"/>
    <w:multiLevelType w:val="multilevel"/>
    <w:tmpl w:val="D6423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B48F0"/>
    <w:multiLevelType w:val="multilevel"/>
    <w:tmpl w:val="E83E56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234AE2"/>
    <w:multiLevelType w:val="multilevel"/>
    <w:tmpl w:val="1EAAB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4DF135B"/>
    <w:multiLevelType w:val="multilevel"/>
    <w:tmpl w:val="1F94E41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61F0811"/>
    <w:multiLevelType w:val="multilevel"/>
    <w:tmpl w:val="C4B02CC0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0" w:hanging="2160"/>
      </w:pPr>
      <w:rPr>
        <w:rFonts w:hint="default"/>
      </w:rPr>
    </w:lvl>
  </w:abstractNum>
  <w:abstractNum w:abstractNumId="7">
    <w:nsid w:val="72B25AA7"/>
    <w:multiLevelType w:val="multilevel"/>
    <w:tmpl w:val="E67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8"/>
    <w:rsid w:val="00001992"/>
    <w:rsid w:val="0000254C"/>
    <w:rsid w:val="00004199"/>
    <w:rsid w:val="00012147"/>
    <w:rsid w:val="00013590"/>
    <w:rsid w:val="0001516E"/>
    <w:rsid w:val="000153B6"/>
    <w:rsid w:val="000161EA"/>
    <w:rsid w:val="000174F7"/>
    <w:rsid w:val="000237FD"/>
    <w:rsid w:val="000307D7"/>
    <w:rsid w:val="000319FE"/>
    <w:rsid w:val="00034462"/>
    <w:rsid w:val="000364DC"/>
    <w:rsid w:val="00041462"/>
    <w:rsid w:val="00041C37"/>
    <w:rsid w:val="0004296B"/>
    <w:rsid w:val="00044D3C"/>
    <w:rsid w:val="00045A32"/>
    <w:rsid w:val="000471A8"/>
    <w:rsid w:val="00051557"/>
    <w:rsid w:val="0005354A"/>
    <w:rsid w:val="000544F1"/>
    <w:rsid w:val="000546BA"/>
    <w:rsid w:val="00054FEB"/>
    <w:rsid w:val="00055AC0"/>
    <w:rsid w:val="000566AD"/>
    <w:rsid w:val="000636F8"/>
    <w:rsid w:val="00065D97"/>
    <w:rsid w:val="00066333"/>
    <w:rsid w:val="000823CC"/>
    <w:rsid w:val="000834B8"/>
    <w:rsid w:val="0009287C"/>
    <w:rsid w:val="00095F25"/>
    <w:rsid w:val="00096706"/>
    <w:rsid w:val="00096866"/>
    <w:rsid w:val="00096AF2"/>
    <w:rsid w:val="000978F8"/>
    <w:rsid w:val="000A110D"/>
    <w:rsid w:val="000A175B"/>
    <w:rsid w:val="000A3DC6"/>
    <w:rsid w:val="000A5A32"/>
    <w:rsid w:val="000A5D28"/>
    <w:rsid w:val="000A5E17"/>
    <w:rsid w:val="000A6DD8"/>
    <w:rsid w:val="000A76F5"/>
    <w:rsid w:val="000A7A3C"/>
    <w:rsid w:val="000B337B"/>
    <w:rsid w:val="000B3B71"/>
    <w:rsid w:val="000B3F7E"/>
    <w:rsid w:val="000B6B96"/>
    <w:rsid w:val="000C0DB7"/>
    <w:rsid w:val="000C2DD8"/>
    <w:rsid w:val="000C44C3"/>
    <w:rsid w:val="000D1268"/>
    <w:rsid w:val="000D5392"/>
    <w:rsid w:val="000D61D6"/>
    <w:rsid w:val="000D69F9"/>
    <w:rsid w:val="000D7D2D"/>
    <w:rsid w:val="000E11BB"/>
    <w:rsid w:val="000E26A2"/>
    <w:rsid w:val="000E3853"/>
    <w:rsid w:val="000E6231"/>
    <w:rsid w:val="000F0588"/>
    <w:rsid w:val="000F0A9D"/>
    <w:rsid w:val="000F197B"/>
    <w:rsid w:val="000F7671"/>
    <w:rsid w:val="00102ABF"/>
    <w:rsid w:val="001051F9"/>
    <w:rsid w:val="00110BA6"/>
    <w:rsid w:val="001134FB"/>
    <w:rsid w:val="001152A7"/>
    <w:rsid w:val="00117E4B"/>
    <w:rsid w:val="0012248A"/>
    <w:rsid w:val="00125A93"/>
    <w:rsid w:val="001300C4"/>
    <w:rsid w:val="0013402F"/>
    <w:rsid w:val="00136BD7"/>
    <w:rsid w:val="00137463"/>
    <w:rsid w:val="00142D9D"/>
    <w:rsid w:val="00144B3E"/>
    <w:rsid w:val="00146BA9"/>
    <w:rsid w:val="001526DF"/>
    <w:rsid w:val="00153C0D"/>
    <w:rsid w:val="00154F45"/>
    <w:rsid w:val="00157CD8"/>
    <w:rsid w:val="00160256"/>
    <w:rsid w:val="001627B5"/>
    <w:rsid w:val="00170A3C"/>
    <w:rsid w:val="00171FE8"/>
    <w:rsid w:val="001721E5"/>
    <w:rsid w:val="00173A9E"/>
    <w:rsid w:val="00174F0B"/>
    <w:rsid w:val="001844AB"/>
    <w:rsid w:val="00191536"/>
    <w:rsid w:val="00193D2E"/>
    <w:rsid w:val="0019427F"/>
    <w:rsid w:val="00195998"/>
    <w:rsid w:val="0019619F"/>
    <w:rsid w:val="001971A4"/>
    <w:rsid w:val="001971DC"/>
    <w:rsid w:val="001A1DCD"/>
    <w:rsid w:val="001A2051"/>
    <w:rsid w:val="001A603F"/>
    <w:rsid w:val="001A6D36"/>
    <w:rsid w:val="001B0A6D"/>
    <w:rsid w:val="001B14D7"/>
    <w:rsid w:val="001B185F"/>
    <w:rsid w:val="001B2D9F"/>
    <w:rsid w:val="001B577D"/>
    <w:rsid w:val="001C0712"/>
    <w:rsid w:val="001C086C"/>
    <w:rsid w:val="001C0E08"/>
    <w:rsid w:val="001C1829"/>
    <w:rsid w:val="001C4804"/>
    <w:rsid w:val="001C67BF"/>
    <w:rsid w:val="001D01E7"/>
    <w:rsid w:val="001D2917"/>
    <w:rsid w:val="001D604C"/>
    <w:rsid w:val="001E0616"/>
    <w:rsid w:val="001E1058"/>
    <w:rsid w:val="001E1552"/>
    <w:rsid w:val="001E4A5E"/>
    <w:rsid w:val="001E5DC2"/>
    <w:rsid w:val="001E61D4"/>
    <w:rsid w:val="001F0F47"/>
    <w:rsid w:val="001F1869"/>
    <w:rsid w:val="001F3522"/>
    <w:rsid w:val="001F44B9"/>
    <w:rsid w:val="001F4E5E"/>
    <w:rsid w:val="002032BE"/>
    <w:rsid w:val="002043C9"/>
    <w:rsid w:val="00204BE5"/>
    <w:rsid w:val="00205A72"/>
    <w:rsid w:val="002066AC"/>
    <w:rsid w:val="002121CD"/>
    <w:rsid w:val="002148AD"/>
    <w:rsid w:val="00220F66"/>
    <w:rsid w:val="002250A7"/>
    <w:rsid w:val="002303ED"/>
    <w:rsid w:val="00230C9B"/>
    <w:rsid w:val="002316FC"/>
    <w:rsid w:val="00234699"/>
    <w:rsid w:val="002347E8"/>
    <w:rsid w:val="00234F0C"/>
    <w:rsid w:val="002354AD"/>
    <w:rsid w:val="002358E7"/>
    <w:rsid w:val="002378EB"/>
    <w:rsid w:val="00240574"/>
    <w:rsid w:val="00242AE3"/>
    <w:rsid w:val="002437CB"/>
    <w:rsid w:val="002451DC"/>
    <w:rsid w:val="00245C26"/>
    <w:rsid w:val="0025464C"/>
    <w:rsid w:val="002557BC"/>
    <w:rsid w:val="0026089C"/>
    <w:rsid w:val="002631F1"/>
    <w:rsid w:val="00263D5D"/>
    <w:rsid w:val="002709B4"/>
    <w:rsid w:val="00271D73"/>
    <w:rsid w:val="0027271E"/>
    <w:rsid w:val="002743FE"/>
    <w:rsid w:val="0027647D"/>
    <w:rsid w:val="002804C9"/>
    <w:rsid w:val="00282638"/>
    <w:rsid w:val="0028711E"/>
    <w:rsid w:val="00287F3F"/>
    <w:rsid w:val="0029138F"/>
    <w:rsid w:val="00291EC8"/>
    <w:rsid w:val="002922C0"/>
    <w:rsid w:val="002924E7"/>
    <w:rsid w:val="00292C04"/>
    <w:rsid w:val="0029353B"/>
    <w:rsid w:val="002940DF"/>
    <w:rsid w:val="002979E4"/>
    <w:rsid w:val="002A1E4C"/>
    <w:rsid w:val="002A1F5E"/>
    <w:rsid w:val="002A3A23"/>
    <w:rsid w:val="002A4723"/>
    <w:rsid w:val="002B2AB9"/>
    <w:rsid w:val="002B4849"/>
    <w:rsid w:val="002C26FD"/>
    <w:rsid w:val="002C35A4"/>
    <w:rsid w:val="002C4DAF"/>
    <w:rsid w:val="002C7095"/>
    <w:rsid w:val="002D190B"/>
    <w:rsid w:val="002D6A76"/>
    <w:rsid w:val="002D744D"/>
    <w:rsid w:val="002D7C52"/>
    <w:rsid w:val="002E3ECA"/>
    <w:rsid w:val="002E4855"/>
    <w:rsid w:val="002E59EA"/>
    <w:rsid w:val="002E7298"/>
    <w:rsid w:val="002F0FD0"/>
    <w:rsid w:val="002F4F82"/>
    <w:rsid w:val="002F5175"/>
    <w:rsid w:val="00300528"/>
    <w:rsid w:val="003046F6"/>
    <w:rsid w:val="00304A3A"/>
    <w:rsid w:val="00304E2F"/>
    <w:rsid w:val="00305A6E"/>
    <w:rsid w:val="00306F32"/>
    <w:rsid w:val="00311C4A"/>
    <w:rsid w:val="0032211D"/>
    <w:rsid w:val="0032336A"/>
    <w:rsid w:val="00324621"/>
    <w:rsid w:val="003246A2"/>
    <w:rsid w:val="00324C3B"/>
    <w:rsid w:val="00334E03"/>
    <w:rsid w:val="00334E93"/>
    <w:rsid w:val="003377A5"/>
    <w:rsid w:val="003429FD"/>
    <w:rsid w:val="003507C9"/>
    <w:rsid w:val="00350CAB"/>
    <w:rsid w:val="00350D73"/>
    <w:rsid w:val="00356032"/>
    <w:rsid w:val="0035629B"/>
    <w:rsid w:val="00362409"/>
    <w:rsid w:val="003632D0"/>
    <w:rsid w:val="00363FAA"/>
    <w:rsid w:val="00364E25"/>
    <w:rsid w:val="003749AC"/>
    <w:rsid w:val="00384137"/>
    <w:rsid w:val="0039041F"/>
    <w:rsid w:val="003917A0"/>
    <w:rsid w:val="0039711A"/>
    <w:rsid w:val="00397830"/>
    <w:rsid w:val="003A01A2"/>
    <w:rsid w:val="003A1C5C"/>
    <w:rsid w:val="003A6D71"/>
    <w:rsid w:val="003A772D"/>
    <w:rsid w:val="003B17DE"/>
    <w:rsid w:val="003C046E"/>
    <w:rsid w:val="003C3300"/>
    <w:rsid w:val="003C36D3"/>
    <w:rsid w:val="003C41C1"/>
    <w:rsid w:val="003C4B5B"/>
    <w:rsid w:val="003C5892"/>
    <w:rsid w:val="003C5DD4"/>
    <w:rsid w:val="003C7861"/>
    <w:rsid w:val="003D08F1"/>
    <w:rsid w:val="003D3CD5"/>
    <w:rsid w:val="003D3D54"/>
    <w:rsid w:val="003D5BE6"/>
    <w:rsid w:val="003E0E68"/>
    <w:rsid w:val="003E2CF1"/>
    <w:rsid w:val="003E4AEF"/>
    <w:rsid w:val="003E51F2"/>
    <w:rsid w:val="003F22CF"/>
    <w:rsid w:val="003F5146"/>
    <w:rsid w:val="003F7B81"/>
    <w:rsid w:val="00401769"/>
    <w:rsid w:val="00402AC2"/>
    <w:rsid w:val="00403AC2"/>
    <w:rsid w:val="00406056"/>
    <w:rsid w:val="00410755"/>
    <w:rsid w:val="00411126"/>
    <w:rsid w:val="00411649"/>
    <w:rsid w:val="00413684"/>
    <w:rsid w:val="00413C11"/>
    <w:rsid w:val="00417C9A"/>
    <w:rsid w:val="00420281"/>
    <w:rsid w:val="004207CD"/>
    <w:rsid w:val="004213AC"/>
    <w:rsid w:val="0042141E"/>
    <w:rsid w:val="00424AE8"/>
    <w:rsid w:val="00425418"/>
    <w:rsid w:val="004255CC"/>
    <w:rsid w:val="00425859"/>
    <w:rsid w:val="004276DE"/>
    <w:rsid w:val="004339E6"/>
    <w:rsid w:val="00435A99"/>
    <w:rsid w:val="00435B1A"/>
    <w:rsid w:val="00440AD1"/>
    <w:rsid w:val="00440C5F"/>
    <w:rsid w:val="00447BCF"/>
    <w:rsid w:val="00447CC9"/>
    <w:rsid w:val="0045026C"/>
    <w:rsid w:val="00453CE7"/>
    <w:rsid w:val="004566D3"/>
    <w:rsid w:val="00463FC1"/>
    <w:rsid w:val="0046489B"/>
    <w:rsid w:val="00467B0B"/>
    <w:rsid w:val="00470F7E"/>
    <w:rsid w:val="0047222B"/>
    <w:rsid w:val="00474B2D"/>
    <w:rsid w:val="00474C09"/>
    <w:rsid w:val="004752B5"/>
    <w:rsid w:val="00477AB0"/>
    <w:rsid w:val="004849C2"/>
    <w:rsid w:val="00486180"/>
    <w:rsid w:val="00490468"/>
    <w:rsid w:val="004938D8"/>
    <w:rsid w:val="00494761"/>
    <w:rsid w:val="004956AE"/>
    <w:rsid w:val="00496E54"/>
    <w:rsid w:val="004A0528"/>
    <w:rsid w:val="004A181B"/>
    <w:rsid w:val="004A19CA"/>
    <w:rsid w:val="004A2062"/>
    <w:rsid w:val="004A317C"/>
    <w:rsid w:val="004A5C6A"/>
    <w:rsid w:val="004B04CE"/>
    <w:rsid w:val="004B1077"/>
    <w:rsid w:val="004B50BB"/>
    <w:rsid w:val="004C20FB"/>
    <w:rsid w:val="004D0A8C"/>
    <w:rsid w:val="004D2320"/>
    <w:rsid w:val="004D5473"/>
    <w:rsid w:val="004E095B"/>
    <w:rsid w:val="004E12FA"/>
    <w:rsid w:val="004E6CFB"/>
    <w:rsid w:val="004E7198"/>
    <w:rsid w:val="004E7C8D"/>
    <w:rsid w:val="004F0435"/>
    <w:rsid w:val="004F0EAA"/>
    <w:rsid w:val="004F18B4"/>
    <w:rsid w:val="004F5A6B"/>
    <w:rsid w:val="005016CE"/>
    <w:rsid w:val="00502150"/>
    <w:rsid w:val="00505D80"/>
    <w:rsid w:val="005108AE"/>
    <w:rsid w:val="005125ED"/>
    <w:rsid w:val="005125F8"/>
    <w:rsid w:val="00513444"/>
    <w:rsid w:val="00513D34"/>
    <w:rsid w:val="0051508E"/>
    <w:rsid w:val="0051627E"/>
    <w:rsid w:val="00517F09"/>
    <w:rsid w:val="00520EFD"/>
    <w:rsid w:val="00521E7A"/>
    <w:rsid w:val="00523CC0"/>
    <w:rsid w:val="00524B60"/>
    <w:rsid w:val="00525071"/>
    <w:rsid w:val="0052718E"/>
    <w:rsid w:val="005274F0"/>
    <w:rsid w:val="00535296"/>
    <w:rsid w:val="005409A9"/>
    <w:rsid w:val="0054230F"/>
    <w:rsid w:val="00543F40"/>
    <w:rsid w:val="00544AC1"/>
    <w:rsid w:val="00545466"/>
    <w:rsid w:val="005466AE"/>
    <w:rsid w:val="00547406"/>
    <w:rsid w:val="005530DF"/>
    <w:rsid w:val="00553131"/>
    <w:rsid w:val="00555004"/>
    <w:rsid w:val="00556497"/>
    <w:rsid w:val="00560554"/>
    <w:rsid w:val="00561F71"/>
    <w:rsid w:val="00562DDE"/>
    <w:rsid w:val="00575B23"/>
    <w:rsid w:val="005769B3"/>
    <w:rsid w:val="0058569F"/>
    <w:rsid w:val="005914B7"/>
    <w:rsid w:val="005926E1"/>
    <w:rsid w:val="00595627"/>
    <w:rsid w:val="005A17CB"/>
    <w:rsid w:val="005A2B37"/>
    <w:rsid w:val="005A4939"/>
    <w:rsid w:val="005A4E50"/>
    <w:rsid w:val="005A79FE"/>
    <w:rsid w:val="005B2978"/>
    <w:rsid w:val="005B5AF8"/>
    <w:rsid w:val="005C18B9"/>
    <w:rsid w:val="005C2F79"/>
    <w:rsid w:val="005C390E"/>
    <w:rsid w:val="005C4751"/>
    <w:rsid w:val="005D1920"/>
    <w:rsid w:val="005D1B17"/>
    <w:rsid w:val="005D266D"/>
    <w:rsid w:val="005D33CA"/>
    <w:rsid w:val="005D5BAC"/>
    <w:rsid w:val="005D644C"/>
    <w:rsid w:val="005D645C"/>
    <w:rsid w:val="005E0615"/>
    <w:rsid w:val="005E1576"/>
    <w:rsid w:val="005E1D1E"/>
    <w:rsid w:val="005E3B8B"/>
    <w:rsid w:val="005E4411"/>
    <w:rsid w:val="005E6A08"/>
    <w:rsid w:val="005F5D11"/>
    <w:rsid w:val="00600073"/>
    <w:rsid w:val="00604168"/>
    <w:rsid w:val="00611420"/>
    <w:rsid w:val="0061180A"/>
    <w:rsid w:val="006148D7"/>
    <w:rsid w:val="00617701"/>
    <w:rsid w:val="00621027"/>
    <w:rsid w:val="00624AD4"/>
    <w:rsid w:val="00627A7D"/>
    <w:rsid w:val="006307EA"/>
    <w:rsid w:val="00631C2C"/>
    <w:rsid w:val="0063279D"/>
    <w:rsid w:val="006337C1"/>
    <w:rsid w:val="006428C2"/>
    <w:rsid w:val="00642CAB"/>
    <w:rsid w:val="00650FAB"/>
    <w:rsid w:val="00653042"/>
    <w:rsid w:val="00653AE2"/>
    <w:rsid w:val="00654264"/>
    <w:rsid w:val="00656DE2"/>
    <w:rsid w:val="00657963"/>
    <w:rsid w:val="0066057F"/>
    <w:rsid w:val="00660853"/>
    <w:rsid w:val="00660B1A"/>
    <w:rsid w:val="00663AB7"/>
    <w:rsid w:val="006709C4"/>
    <w:rsid w:val="006721AA"/>
    <w:rsid w:val="0067299E"/>
    <w:rsid w:val="0067572A"/>
    <w:rsid w:val="00682537"/>
    <w:rsid w:val="00692595"/>
    <w:rsid w:val="00693A04"/>
    <w:rsid w:val="006967BD"/>
    <w:rsid w:val="006A238A"/>
    <w:rsid w:val="006A2638"/>
    <w:rsid w:val="006A3F41"/>
    <w:rsid w:val="006A4DB1"/>
    <w:rsid w:val="006A589C"/>
    <w:rsid w:val="006A5911"/>
    <w:rsid w:val="006A6116"/>
    <w:rsid w:val="006B1406"/>
    <w:rsid w:val="006B2023"/>
    <w:rsid w:val="006B4340"/>
    <w:rsid w:val="006B4CB1"/>
    <w:rsid w:val="006B5210"/>
    <w:rsid w:val="006B7603"/>
    <w:rsid w:val="006C0444"/>
    <w:rsid w:val="006C3647"/>
    <w:rsid w:val="006C7CDC"/>
    <w:rsid w:val="006D18B6"/>
    <w:rsid w:val="006D5AB7"/>
    <w:rsid w:val="006D6058"/>
    <w:rsid w:val="006D6E12"/>
    <w:rsid w:val="006E1FF1"/>
    <w:rsid w:val="006E2AB4"/>
    <w:rsid w:val="006E4588"/>
    <w:rsid w:val="00703E2C"/>
    <w:rsid w:val="00712073"/>
    <w:rsid w:val="00715BEE"/>
    <w:rsid w:val="00716308"/>
    <w:rsid w:val="00716979"/>
    <w:rsid w:val="00722653"/>
    <w:rsid w:val="0072296E"/>
    <w:rsid w:val="00726E5C"/>
    <w:rsid w:val="00731760"/>
    <w:rsid w:val="0073190F"/>
    <w:rsid w:val="00732AC9"/>
    <w:rsid w:val="0073425C"/>
    <w:rsid w:val="00734396"/>
    <w:rsid w:val="007351A1"/>
    <w:rsid w:val="007353C4"/>
    <w:rsid w:val="007376D5"/>
    <w:rsid w:val="00737E14"/>
    <w:rsid w:val="00744BDA"/>
    <w:rsid w:val="00746850"/>
    <w:rsid w:val="007520C2"/>
    <w:rsid w:val="007555E2"/>
    <w:rsid w:val="00755AB0"/>
    <w:rsid w:val="007566DE"/>
    <w:rsid w:val="007574A4"/>
    <w:rsid w:val="00761C38"/>
    <w:rsid w:val="007624BB"/>
    <w:rsid w:val="007624C8"/>
    <w:rsid w:val="00767A73"/>
    <w:rsid w:val="00770E65"/>
    <w:rsid w:val="007757A9"/>
    <w:rsid w:val="007809B4"/>
    <w:rsid w:val="0078419E"/>
    <w:rsid w:val="00784EA8"/>
    <w:rsid w:val="007867C6"/>
    <w:rsid w:val="00786B5C"/>
    <w:rsid w:val="00786CD9"/>
    <w:rsid w:val="007870E6"/>
    <w:rsid w:val="00787FA2"/>
    <w:rsid w:val="007901B1"/>
    <w:rsid w:val="007932D8"/>
    <w:rsid w:val="007952A6"/>
    <w:rsid w:val="0079644C"/>
    <w:rsid w:val="00797644"/>
    <w:rsid w:val="007A0037"/>
    <w:rsid w:val="007A503F"/>
    <w:rsid w:val="007A64DB"/>
    <w:rsid w:val="007A7CB5"/>
    <w:rsid w:val="007B1EBC"/>
    <w:rsid w:val="007B2BAF"/>
    <w:rsid w:val="007B3F6F"/>
    <w:rsid w:val="007B3FF6"/>
    <w:rsid w:val="007B43ED"/>
    <w:rsid w:val="007B67AC"/>
    <w:rsid w:val="007C5005"/>
    <w:rsid w:val="007C7A82"/>
    <w:rsid w:val="007D09CD"/>
    <w:rsid w:val="007D0E0F"/>
    <w:rsid w:val="007D30FF"/>
    <w:rsid w:val="007D40BE"/>
    <w:rsid w:val="007D472A"/>
    <w:rsid w:val="007D77F8"/>
    <w:rsid w:val="007E3D62"/>
    <w:rsid w:val="007F09A4"/>
    <w:rsid w:val="007F14D8"/>
    <w:rsid w:val="007F6B57"/>
    <w:rsid w:val="00800B4F"/>
    <w:rsid w:val="00800CA5"/>
    <w:rsid w:val="00802009"/>
    <w:rsid w:val="00802728"/>
    <w:rsid w:val="00802DA9"/>
    <w:rsid w:val="00804B35"/>
    <w:rsid w:val="008064A9"/>
    <w:rsid w:val="0080679D"/>
    <w:rsid w:val="00807C41"/>
    <w:rsid w:val="0081229E"/>
    <w:rsid w:val="00812F4F"/>
    <w:rsid w:val="00813481"/>
    <w:rsid w:val="00814B9E"/>
    <w:rsid w:val="0082058A"/>
    <w:rsid w:val="00822E1C"/>
    <w:rsid w:val="00823947"/>
    <w:rsid w:val="00825A45"/>
    <w:rsid w:val="00825C27"/>
    <w:rsid w:val="00825D63"/>
    <w:rsid w:val="008262BA"/>
    <w:rsid w:val="00827A41"/>
    <w:rsid w:val="00827C79"/>
    <w:rsid w:val="00837F23"/>
    <w:rsid w:val="00841559"/>
    <w:rsid w:val="00841F0B"/>
    <w:rsid w:val="00844969"/>
    <w:rsid w:val="00845201"/>
    <w:rsid w:val="00846DC2"/>
    <w:rsid w:val="00847E6C"/>
    <w:rsid w:val="00847EC7"/>
    <w:rsid w:val="00852DDC"/>
    <w:rsid w:val="00853ED5"/>
    <w:rsid w:val="00861411"/>
    <w:rsid w:val="008646B6"/>
    <w:rsid w:val="00866C9B"/>
    <w:rsid w:val="0086733D"/>
    <w:rsid w:val="008717A5"/>
    <w:rsid w:val="00872FCD"/>
    <w:rsid w:val="00874523"/>
    <w:rsid w:val="00874AF3"/>
    <w:rsid w:val="0087685E"/>
    <w:rsid w:val="00876D85"/>
    <w:rsid w:val="00882A0D"/>
    <w:rsid w:val="00884BF9"/>
    <w:rsid w:val="00887640"/>
    <w:rsid w:val="00887AEF"/>
    <w:rsid w:val="0089012D"/>
    <w:rsid w:val="00892E16"/>
    <w:rsid w:val="00893E79"/>
    <w:rsid w:val="008971CF"/>
    <w:rsid w:val="0089750F"/>
    <w:rsid w:val="008A364F"/>
    <w:rsid w:val="008B0881"/>
    <w:rsid w:val="008B161F"/>
    <w:rsid w:val="008B7764"/>
    <w:rsid w:val="008C018B"/>
    <w:rsid w:val="008C0FFE"/>
    <w:rsid w:val="008C7F9A"/>
    <w:rsid w:val="008D1962"/>
    <w:rsid w:val="008D514C"/>
    <w:rsid w:val="008D5158"/>
    <w:rsid w:val="008D5BC6"/>
    <w:rsid w:val="008D6186"/>
    <w:rsid w:val="008D6481"/>
    <w:rsid w:val="008D7DBD"/>
    <w:rsid w:val="008E328D"/>
    <w:rsid w:val="008E7425"/>
    <w:rsid w:val="008F0DCC"/>
    <w:rsid w:val="008F1CB6"/>
    <w:rsid w:val="008F3DFA"/>
    <w:rsid w:val="008F3FC9"/>
    <w:rsid w:val="009021AB"/>
    <w:rsid w:val="00905390"/>
    <w:rsid w:val="0091151B"/>
    <w:rsid w:val="009125FB"/>
    <w:rsid w:val="00917D6E"/>
    <w:rsid w:val="0092059E"/>
    <w:rsid w:val="00921154"/>
    <w:rsid w:val="00925922"/>
    <w:rsid w:val="009351A4"/>
    <w:rsid w:val="00935DFD"/>
    <w:rsid w:val="0093747A"/>
    <w:rsid w:val="00937D33"/>
    <w:rsid w:val="00937D9A"/>
    <w:rsid w:val="00942DE4"/>
    <w:rsid w:val="0094475E"/>
    <w:rsid w:val="00946634"/>
    <w:rsid w:val="009474E7"/>
    <w:rsid w:val="00950879"/>
    <w:rsid w:val="00950E61"/>
    <w:rsid w:val="00954C02"/>
    <w:rsid w:val="00955C6B"/>
    <w:rsid w:val="00955E1C"/>
    <w:rsid w:val="009570A3"/>
    <w:rsid w:val="009632B0"/>
    <w:rsid w:val="00970478"/>
    <w:rsid w:val="00970EEE"/>
    <w:rsid w:val="009715A0"/>
    <w:rsid w:val="009733C7"/>
    <w:rsid w:val="009734A4"/>
    <w:rsid w:val="00975154"/>
    <w:rsid w:val="009760D6"/>
    <w:rsid w:val="00980398"/>
    <w:rsid w:val="009809A0"/>
    <w:rsid w:val="00980C0A"/>
    <w:rsid w:val="00982B08"/>
    <w:rsid w:val="009835FC"/>
    <w:rsid w:val="009839DE"/>
    <w:rsid w:val="00987702"/>
    <w:rsid w:val="00987EC8"/>
    <w:rsid w:val="00990507"/>
    <w:rsid w:val="00990AC9"/>
    <w:rsid w:val="0099198D"/>
    <w:rsid w:val="0099303B"/>
    <w:rsid w:val="009939F0"/>
    <w:rsid w:val="00995B4D"/>
    <w:rsid w:val="009A154A"/>
    <w:rsid w:val="009A1EE1"/>
    <w:rsid w:val="009A7241"/>
    <w:rsid w:val="009B6A28"/>
    <w:rsid w:val="009C0975"/>
    <w:rsid w:val="009C1062"/>
    <w:rsid w:val="009C1A05"/>
    <w:rsid w:val="009C31CA"/>
    <w:rsid w:val="009C3B05"/>
    <w:rsid w:val="009C43B5"/>
    <w:rsid w:val="009C4F03"/>
    <w:rsid w:val="009C6C50"/>
    <w:rsid w:val="009D11AD"/>
    <w:rsid w:val="009D6B5A"/>
    <w:rsid w:val="009E1086"/>
    <w:rsid w:val="009E1D96"/>
    <w:rsid w:val="009E3986"/>
    <w:rsid w:val="009E3CF6"/>
    <w:rsid w:val="009F181C"/>
    <w:rsid w:val="009F434B"/>
    <w:rsid w:val="009F5951"/>
    <w:rsid w:val="009F72FC"/>
    <w:rsid w:val="00A010FF"/>
    <w:rsid w:val="00A02F0A"/>
    <w:rsid w:val="00A03CD7"/>
    <w:rsid w:val="00A070A9"/>
    <w:rsid w:val="00A149DF"/>
    <w:rsid w:val="00A14B75"/>
    <w:rsid w:val="00A20F08"/>
    <w:rsid w:val="00A21164"/>
    <w:rsid w:val="00A2364A"/>
    <w:rsid w:val="00A24B3F"/>
    <w:rsid w:val="00A2599E"/>
    <w:rsid w:val="00A2611E"/>
    <w:rsid w:val="00A27B60"/>
    <w:rsid w:val="00A306AA"/>
    <w:rsid w:val="00A350C9"/>
    <w:rsid w:val="00A43195"/>
    <w:rsid w:val="00A4398F"/>
    <w:rsid w:val="00A505A2"/>
    <w:rsid w:val="00A511A6"/>
    <w:rsid w:val="00A53BF3"/>
    <w:rsid w:val="00A54449"/>
    <w:rsid w:val="00A54FE8"/>
    <w:rsid w:val="00A64A55"/>
    <w:rsid w:val="00A72450"/>
    <w:rsid w:val="00A728B2"/>
    <w:rsid w:val="00A728FE"/>
    <w:rsid w:val="00A73577"/>
    <w:rsid w:val="00A73CE7"/>
    <w:rsid w:val="00A771AD"/>
    <w:rsid w:val="00A80E56"/>
    <w:rsid w:val="00A83A54"/>
    <w:rsid w:val="00A8434C"/>
    <w:rsid w:val="00A87E52"/>
    <w:rsid w:val="00A87F2F"/>
    <w:rsid w:val="00A9321E"/>
    <w:rsid w:val="00A94F23"/>
    <w:rsid w:val="00A975DF"/>
    <w:rsid w:val="00AA36CE"/>
    <w:rsid w:val="00AA3B10"/>
    <w:rsid w:val="00AA6348"/>
    <w:rsid w:val="00AB02BE"/>
    <w:rsid w:val="00AB19BF"/>
    <w:rsid w:val="00AB5804"/>
    <w:rsid w:val="00AB5CA3"/>
    <w:rsid w:val="00AB6867"/>
    <w:rsid w:val="00AC0B1D"/>
    <w:rsid w:val="00AC0D46"/>
    <w:rsid w:val="00AC28B8"/>
    <w:rsid w:val="00AC3561"/>
    <w:rsid w:val="00AD0DDC"/>
    <w:rsid w:val="00AD3CCB"/>
    <w:rsid w:val="00AD6CE3"/>
    <w:rsid w:val="00AD7018"/>
    <w:rsid w:val="00AE16E6"/>
    <w:rsid w:val="00AE28FF"/>
    <w:rsid w:val="00AE3140"/>
    <w:rsid w:val="00AF1CC4"/>
    <w:rsid w:val="00AF460B"/>
    <w:rsid w:val="00AF5D1F"/>
    <w:rsid w:val="00B02F27"/>
    <w:rsid w:val="00B0307C"/>
    <w:rsid w:val="00B058C9"/>
    <w:rsid w:val="00B05EBC"/>
    <w:rsid w:val="00B1027D"/>
    <w:rsid w:val="00B14BFD"/>
    <w:rsid w:val="00B1507C"/>
    <w:rsid w:val="00B21FFA"/>
    <w:rsid w:val="00B235C4"/>
    <w:rsid w:val="00B24550"/>
    <w:rsid w:val="00B24D12"/>
    <w:rsid w:val="00B251CC"/>
    <w:rsid w:val="00B26B7F"/>
    <w:rsid w:val="00B27173"/>
    <w:rsid w:val="00B35058"/>
    <w:rsid w:val="00B356BB"/>
    <w:rsid w:val="00B40989"/>
    <w:rsid w:val="00B40A12"/>
    <w:rsid w:val="00B43220"/>
    <w:rsid w:val="00B4496A"/>
    <w:rsid w:val="00B4576A"/>
    <w:rsid w:val="00B47EE4"/>
    <w:rsid w:val="00B515F8"/>
    <w:rsid w:val="00B54CEC"/>
    <w:rsid w:val="00B560B9"/>
    <w:rsid w:val="00B57ABA"/>
    <w:rsid w:val="00B57AFC"/>
    <w:rsid w:val="00B60ECF"/>
    <w:rsid w:val="00B6229B"/>
    <w:rsid w:val="00B633EA"/>
    <w:rsid w:val="00B63B35"/>
    <w:rsid w:val="00B663DE"/>
    <w:rsid w:val="00B67954"/>
    <w:rsid w:val="00B70E37"/>
    <w:rsid w:val="00B715D4"/>
    <w:rsid w:val="00B73640"/>
    <w:rsid w:val="00B73A8B"/>
    <w:rsid w:val="00B76C1E"/>
    <w:rsid w:val="00B80AE1"/>
    <w:rsid w:val="00B81662"/>
    <w:rsid w:val="00B83DC7"/>
    <w:rsid w:val="00B85409"/>
    <w:rsid w:val="00B86363"/>
    <w:rsid w:val="00B86860"/>
    <w:rsid w:val="00B92251"/>
    <w:rsid w:val="00B9347C"/>
    <w:rsid w:val="00B9389C"/>
    <w:rsid w:val="00BA318A"/>
    <w:rsid w:val="00BA52EB"/>
    <w:rsid w:val="00BA6991"/>
    <w:rsid w:val="00BA6CD4"/>
    <w:rsid w:val="00BB1FCB"/>
    <w:rsid w:val="00BB75AF"/>
    <w:rsid w:val="00BD2367"/>
    <w:rsid w:val="00BD53ED"/>
    <w:rsid w:val="00BD5FE8"/>
    <w:rsid w:val="00BD6359"/>
    <w:rsid w:val="00BD719B"/>
    <w:rsid w:val="00BD7EE0"/>
    <w:rsid w:val="00BE1BD2"/>
    <w:rsid w:val="00BE1CE6"/>
    <w:rsid w:val="00BE4A09"/>
    <w:rsid w:val="00BE6A22"/>
    <w:rsid w:val="00BF28E5"/>
    <w:rsid w:val="00BF47DE"/>
    <w:rsid w:val="00BF6FD9"/>
    <w:rsid w:val="00C00BA2"/>
    <w:rsid w:val="00C0233C"/>
    <w:rsid w:val="00C04C98"/>
    <w:rsid w:val="00C072B1"/>
    <w:rsid w:val="00C10B2A"/>
    <w:rsid w:val="00C12233"/>
    <w:rsid w:val="00C14523"/>
    <w:rsid w:val="00C155F6"/>
    <w:rsid w:val="00C20BB4"/>
    <w:rsid w:val="00C2178A"/>
    <w:rsid w:val="00C23D7A"/>
    <w:rsid w:val="00C26E8B"/>
    <w:rsid w:val="00C27044"/>
    <w:rsid w:val="00C3123B"/>
    <w:rsid w:val="00C325DE"/>
    <w:rsid w:val="00C340F6"/>
    <w:rsid w:val="00C345E0"/>
    <w:rsid w:val="00C41DF7"/>
    <w:rsid w:val="00C441C1"/>
    <w:rsid w:val="00C46CD0"/>
    <w:rsid w:val="00C47F6C"/>
    <w:rsid w:val="00C520FB"/>
    <w:rsid w:val="00C52A5F"/>
    <w:rsid w:val="00C533AE"/>
    <w:rsid w:val="00C537A8"/>
    <w:rsid w:val="00C62F6B"/>
    <w:rsid w:val="00C64BE1"/>
    <w:rsid w:val="00C65A90"/>
    <w:rsid w:val="00C7116E"/>
    <w:rsid w:val="00C7146A"/>
    <w:rsid w:val="00C73879"/>
    <w:rsid w:val="00C745FD"/>
    <w:rsid w:val="00C746C2"/>
    <w:rsid w:val="00C7481B"/>
    <w:rsid w:val="00C81C97"/>
    <w:rsid w:val="00C822F4"/>
    <w:rsid w:val="00C85131"/>
    <w:rsid w:val="00C92D31"/>
    <w:rsid w:val="00C95F4A"/>
    <w:rsid w:val="00C96335"/>
    <w:rsid w:val="00CA1EBB"/>
    <w:rsid w:val="00CA2F85"/>
    <w:rsid w:val="00CA4529"/>
    <w:rsid w:val="00CA50AD"/>
    <w:rsid w:val="00CA708D"/>
    <w:rsid w:val="00CB1054"/>
    <w:rsid w:val="00CB23E2"/>
    <w:rsid w:val="00CB2A34"/>
    <w:rsid w:val="00CB36C4"/>
    <w:rsid w:val="00CB38EB"/>
    <w:rsid w:val="00CB3EC0"/>
    <w:rsid w:val="00CB7A80"/>
    <w:rsid w:val="00CC161C"/>
    <w:rsid w:val="00CC2114"/>
    <w:rsid w:val="00CC507A"/>
    <w:rsid w:val="00CC680C"/>
    <w:rsid w:val="00CC726A"/>
    <w:rsid w:val="00CC7B67"/>
    <w:rsid w:val="00CD15AD"/>
    <w:rsid w:val="00CD32EB"/>
    <w:rsid w:val="00CD3671"/>
    <w:rsid w:val="00CD452A"/>
    <w:rsid w:val="00CD45E7"/>
    <w:rsid w:val="00CD5189"/>
    <w:rsid w:val="00CD7E02"/>
    <w:rsid w:val="00CF164C"/>
    <w:rsid w:val="00CF30E7"/>
    <w:rsid w:val="00CF405C"/>
    <w:rsid w:val="00CF44DB"/>
    <w:rsid w:val="00D00AA7"/>
    <w:rsid w:val="00D00F18"/>
    <w:rsid w:val="00D00FEF"/>
    <w:rsid w:val="00D0588B"/>
    <w:rsid w:val="00D05AA8"/>
    <w:rsid w:val="00D101C9"/>
    <w:rsid w:val="00D1780B"/>
    <w:rsid w:val="00D20AF4"/>
    <w:rsid w:val="00D23383"/>
    <w:rsid w:val="00D2360B"/>
    <w:rsid w:val="00D2369F"/>
    <w:rsid w:val="00D24401"/>
    <w:rsid w:val="00D266C1"/>
    <w:rsid w:val="00D2677D"/>
    <w:rsid w:val="00D26AE1"/>
    <w:rsid w:val="00D30E17"/>
    <w:rsid w:val="00D32E84"/>
    <w:rsid w:val="00D34904"/>
    <w:rsid w:val="00D35DAA"/>
    <w:rsid w:val="00D371EA"/>
    <w:rsid w:val="00D373EF"/>
    <w:rsid w:val="00D40E03"/>
    <w:rsid w:val="00D41EA7"/>
    <w:rsid w:val="00D4278E"/>
    <w:rsid w:val="00D43606"/>
    <w:rsid w:val="00D50B67"/>
    <w:rsid w:val="00D52722"/>
    <w:rsid w:val="00D53CDE"/>
    <w:rsid w:val="00D61C60"/>
    <w:rsid w:val="00D63DCD"/>
    <w:rsid w:val="00D64B76"/>
    <w:rsid w:val="00D673DF"/>
    <w:rsid w:val="00D711FB"/>
    <w:rsid w:val="00D7404E"/>
    <w:rsid w:val="00D74AA4"/>
    <w:rsid w:val="00D76975"/>
    <w:rsid w:val="00D83CA7"/>
    <w:rsid w:val="00D83D12"/>
    <w:rsid w:val="00D85D59"/>
    <w:rsid w:val="00D902C7"/>
    <w:rsid w:val="00D904B1"/>
    <w:rsid w:val="00D91988"/>
    <w:rsid w:val="00D91A38"/>
    <w:rsid w:val="00D95155"/>
    <w:rsid w:val="00D975E1"/>
    <w:rsid w:val="00DA64EE"/>
    <w:rsid w:val="00DB0B5D"/>
    <w:rsid w:val="00DB0B85"/>
    <w:rsid w:val="00DB2827"/>
    <w:rsid w:val="00DB2FB4"/>
    <w:rsid w:val="00DB66BE"/>
    <w:rsid w:val="00DB6F4E"/>
    <w:rsid w:val="00DC30D7"/>
    <w:rsid w:val="00DC3BF0"/>
    <w:rsid w:val="00DC6F59"/>
    <w:rsid w:val="00DC7F4D"/>
    <w:rsid w:val="00DE01A1"/>
    <w:rsid w:val="00DE10CF"/>
    <w:rsid w:val="00DE4D00"/>
    <w:rsid w:val="00DE64F9"/>
    <w:rsid w:val="00DE65DB"/>
    <w:rsid w:val="00DF18C0"/>
    <w:rsid w:val="00DF1BC7"/>
    <w:rsid w:val="00DF240E"/>
    <w:rsid w:val="00DF33F8"/>
    <w:rsid w:val="00E0069A"/>
    <w:rsid w:val="00E00805"/>
    <w:rsid w:val="00E01176"/>
    <w:rsid w:val="00E015A9"/>
    <w:rsid w:val="00E02548"/>
    <w:rsid w:val="00E02858"/>
    <w:rsid w:val="00E044EF"/>
    <w:rsid w:val="00E05390"/>
    <w:rsid w:val="00E05F1E"/>
    <w:rsid w:val="00E06F0B"/>
    <w:rsid w:val="00E075CF"/>
    <w:rsid w:val="00E07CDF"/>
    <w:rsid w:val="00E103D9"/>
    <w:rsid w:val="00E141FF"/>
    <w:rsid w:val="00E16557"/>
    <w:rsid w:val="00E16723"/>
    <w:rsid w:val="00E227F9"/>
    <w:rsid w:val="00E26674"/>
    <w:rsid w:val="00E27EE5"/>
    <w:rsid w:val="00E31040"/>
    <w:rsid w:val="00E3222F"/>
    <w:rsid w:val="00E35910"/>
    <w:rsid w:val="00E4604A"/>
    <w:rsid w:val="00E5025D"/>
    <w:rsid w:val="00E52742"/>
    <w:rsid w:val="00E52C16"/>
    <w:rsid w:val="00E5423F"/>
    <w:rsid w:val="00E547A4"/>
    <w:rsid w:val="00E60233"/>
    <w:rsid w:val="00E7054C"/>
    <w:rsid w:val="00E70E4E"/>
    <w:rsid w:val="00E727EA"/>
    <w:rsid w:val="00E76179"/>
    <w:rsid w:val="00E81BF9"/>
    <w:rsid w:val="00E826DD"/>
    <w:rsid w:val="00E903B8"/>
    <w:rsid w:val="00E914FE"/>
    <w:rsid w:val="00E94CF2"/>
    <w:rsid w:val="00E95D68"/>
    <w:rsid w:val="00E9714B"/>
    <w:rsid w:val="00EA4D00"/>
    <w:rsid w:val="00EA6237"/>
    <w:rsid w:val="00EB22C9"/>
    <w:rsid w:val="00EB3B4A"/>
    <w:rsid w:val="00EB4EF6"/>
    <w:rsid w:val="00EB65F9"/>
    <w:rsid w:val="00EB69F1"/>
    <w:rsid w:val="00EB6D82"/>
    <w:rsid w:val="00EC2A34"/>
    <w:rsid w:val="00EC346B"/>
    <w:rsid w:val="00EC54D9"/>
    <w:rsid w:val="00EC5782"/>
    <w:rsid w:val="00EC57A3"/>
    <w:rsid w:val="00EC5925"/>
    <w:rsid w:val="00EC5C15"/>
    <w:rsid w:val="00ED0672"/>
    <w:rsid w:val="00ED2E96"/>
    <w:rsid w:val="00EE3199"/>
    <w:rsid w:val="00EE36D2"/>
    <w:rsid w:val="00EF203F"/>
    <w:rsid w:val="00EF2930"/>
    <w:rsid w:val="00EF49CA"/>
    <w:rsid w:val="00EF4FAA"/>
    <w:rsid w:val="00F00A39"/>
    <w:rsid w:val="00F023CC"/>
    <w:rsid w:val="00F025D7"/>
    <w:rsid w:val="00F02CDE"/>
    <w:rsid w:val="00F03120"/>
    <w:rsid w:val="00F0506D"/>
    <w:rsid w:val="00F0516D"/>
    <w:rsid w:val="00F0578A"/>
    <w:rsid w:val="00F05ECA"/>
    <w:rsid w:val="00F1178C"/>
    <w:rsid w:val="00F13F70"/>
    <w:rsid w:val="00F17CBC"/>
    <w:rsid w:val="00F220D2"/>
    <w:rsid w:val="00F26F85"/>
    <w:rsid w:val="00F27083"/>
    <w:rsid w:val="00F30D02"/>
    <w:rsid w:val="00F30EAE"/>
    <w:rsid w:val="00F3269E"/>
    <w:rsid w:val="00F33835"/>
    <w:rsid w:val="00F35C62"/>
    <w:rsid w:val="00F433EB"/>
    <w:rsid w:val="00F4567E"/>
    <w:rsid w:val="00F469CF"/>
    <w:rsid w:val="00F507C8"/>
    <w:rsid w:val="00F5396A"/>
    <w:rsid w:val="00F54A69"/>
    <w:rsid w:val="00F55234"/>
    <w:rsid w:val="00F57150"/>
    <w:rsid w:val="00F605E4"/>
    <w:rsid w:val="00F611D9"/>
    <w:rsid w:val="00F62091"/>
    <w:rsid w:val="00F73105"/>
    <w:rsid w:val="00F73FEA"/>
    <w:rsid w:val="00F7523B"/>
    <w:rsid w:val="00F75A6B"/>
    <w:rsid w:val="00F77A3A"/>
    <w:rsid w:val="00F8417F"/>
    <w:rsid w:val="00F84988"/>
    <w:rsid w:val="00F84A44"/>
    <w:rsid w:val="00F84C80"/>
    <w:rsid w:val="00F8576B"/>
    <w:rsid w:val="00F8734B"/>
    <w:rsid w:val="00F94225"/>
    <w:rsid w:val="00FA0774"/>
    <w:rsid w:val="00FA0C42"/>
    <w:rsid w:val="00FA0D1C"/>
    <w:rsid w:val="00FA21E3"/>
    <w:rsid w:val="00FA44B9"/>
    <w:rsid w:val="00FA55E0"/>
    <w:rsid w:val="00FB5A46"/>
    <w:rsid w:val="00FB6601"/>
    <w:rsid w:val="00FB7F59"/>
    <w:rsid w:val="00FC1C28"/>
    <w:rsid w:val="00FC5E75"/>
    <w:rsid w:val="00FC68DD"/>
    <w:rsid w:val="00FD0BD1"/>
    <w:rsid w:val="00FD1A1F"/>
    <w:rsid w:val="00FD1F35"/>
    <w:rsid w:val="00FD2CF9"/>
    <w:rsid w:val="00FD45A1"/>
    <w:rsid w:val="00FD6B96"/>
    <w:rsid w:val="00FD73B0"/>
    <w:rsid w:val="00FD7654"/>
    <w:rsid w:val="00FE3157"/>
    <w:rsid w:val="00FE4210"/>
    <w:rsid w:val="00FE42A0"/>
    <w:rsid w:val="00FE5DEC"/>
    <w:rsid w:val="00FE6ADD"/>
    <w:rsid w:val="00FE7C28"/>
    <w:rsid w:val="00FF0927"/>
    <w:rsid w:val="00FF34FE"/>
    <w:rsid w:val="00FF4322"/>
    <w:rsid w:val="00FF5094"/>
    <w:rsid w:val="00FF531F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E458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A975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A975D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6E4588"/>
    <w:rPr>
      <w:rFonts w:ascii="Times New Roman" w:eastAsia="Times New Roman" w:hAnsi="Times New Roman"/>
      <w:b/>
      <w:sz w:val="26"/>
      <w:szCs w:val="24"/>
    </w:rPr>
  </w:style>
  <w:style w:type="paragraph" w:styleId="21">
    <w:name w:val="Body Text Indent 2"/>
    <w:basedOn w:val="a"/>
    <w:link w:val="22"/>
    <w:rsid w:val="00A8434C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A8434C"/>
    <w:rPr>
      <w:rFonts w:ascii="Times New Roman" w:eastAsia="Times New Roman" w:hAnsi="Times New Roman"/>
      <w:sz w:val="18"/>
    </w:rPr>
  </w:style>
  <w:style w:type="character" w:styleId="aa">
    <w:name w:val="Hyperlink"/>
    <w:uiPriority w:val="99"/>
    <w:unhideWhenUsed/>
    <w:rsid w:val="00716308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D52722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52722"/>
    <w:rPr>
      <w:rFonts w:ascii="Times New Roman" w:eastAsia="Times New Roman" w:hAnsi="Times New Roman"/>
      <w:sz w:val="28"/>
      <w:szCs w:val="28"/>
    </w:rPr>
  </w:style>
  <w:style w:type="paragraph" w:styleId="ad">
    <w:name w:val="Body Text"/>
    <w:basedOn w:val="a"/>
    <w:link w:val="ae"/>
    <w:rsid w:val="00C711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C7116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E458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A975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A975D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6E4588"/>
    <w:rPr>
      <w:rFonts w:ascii="Times New Roman" w:eastAsia="Times New Roman" w:hAnsi="Times New Roman"/>
      <w:b/>
      <w:sz w:val="26"/>
      <w:szCs w:val="24"/>
    </w:rPr>
  </w:style>
  <w:style w:type="paragraph" w:styleId="21">
    <w:name w:val="Body Text Indent 2"/>
    <w:basedOn w:val="a"/>
    <w:link w:val="22"/>
    <w:rsid w:val="00A8434C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A8434C"/>
    <w:rPr>
      <w:rFonts w:ascii="Times New Roman" w:eastAsia="Times New Roman" w:hAnsi="Times New Roman"/>
      <w:sz w:val="18"/>
    </w:rPr>
  </w:style>
  <w:style w:type="character" w:styleId="aa">
    <w:name w:val="Hyperlink"/>
    <w:uiPriority w:val="99"/>
    <w:unhideWhenUsed/>
    <w:rsid w:val="00716308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D52722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52722"/>
    <w:rPr>
      <w:rFonts w:ascii="Times New Roman" w:eastAsia="Times New Roman" w:hAnsi="Times New Roman"/>
      <w:sz w:val="28"/>
      <w:szCs w:val="28"/>
    </w:rPr>
  </w:style>
  <w:style w:type="paragraph" w:styleId="ad">
    <w:name w:val="Body Text"/>
    <w:basedOn w:val="a"/>
    <w:link w:val="ae"/>
    <w:rsid w:val="00C711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C711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3450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Науменко Юлия Сергеевна</cp:lastModifiedBy>
  <cp:revision>12</cp:revision>
  <cp:lastPrinted>2020-10-05T22:16:00Z</cp:lastPrinted>
  <dcterms:created xsi:type="dcterms:W3CDTF">2020-04-06T04:51:00Z</dcterms:created>
  <dcterms:modified xsi:type="dcterms:W3CDTF">2020-11-08T22:21:00Z</dcterms:modified>
</cp:coreProperties>
</file>